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24DAE" w14:textId="77777777" w:rsidR="00160749" w:rsidRPr="00991E0D" w:rsidRDefault="00160749" w:rsidP="00160749">
      <w:pPr>
        <w:jc w:val="center"/>
        <w:rPr>
          <w:b/>
          <w:bCs/>
          <w:sz w:val="28"/>
          <w:szCs w:val="28"/>
        </w:rPr>
      </w:pPr>
      <w:r w:rsidRPr="00991E0D">
        <w:rPr>
          <w:b/>
          <w:bCs/>
          <w:sz w:val="28"/>
          <w:szCs w:val="28"/>
        </w:rPr>
        <w:t>NIStart</w:t>
      </w:r>
    </w:p>
    <w:p w14:paraId="127ABA12" w14:textId="77777777" w:rsidR="00160749" w:rsidRDefault="00160749" w:rsidP="00160749">
      <w:r>
        <w:t>NIStart ist ein Hilfsprogramm um Applikation mit entsprechenden Parametern über eine Remoteverbindung auszuführen. Die Programme werden lokal auf dem Remote PC gestartet.</w:t>
      </w:r>
    </w:p>
    <w:p w14:paraId="0940FE50" w14:textId="77777777" w:rsidR="00160749" w:rsidRDefault="00160749" w:rsidP="00160749">
      <w:r>
        <w:t xml:space="preserve">Befehlsdatei wird in Brunie erstellt </w:t>
      </w:r>
    </w:p>
    <w:p w14:paraId="1D68F844" w14:textId="77777777" w:rsidR="00160749" w:rsidRPr="00D663A3" w:rsidRDefault="00160749" w:rsidP="00160749">
      <w:r>
        <w:t xml:space="preserve">Erstellen der Befehlsdate über </w:t>
      </w:r>
      <w:r w:rsidRPr="00D663A3">
        <w:rPr>
          <w:b/>
        </w:rPr>
        <w:t>[ARG]</w:t>
      </w:r>
      <w:r>
        <w:rPr>
          <w:b/>
        </w:rPr>
        <w:t xml:space="preserve"> -&gt; X13 lesen/schreiben</w:t>
      </w:r>
    </w:p>
    <w:p w14:paraId="5F08FAD4" w14:textId="77777777" w:rsidR="00160749" w:rsidRDefault="00160749" w:rsidP="00160749">
      <w:r>
        <w:t xml:space="preserve">Beispiel:  </w:t>
      </w:r>
      <w:r>
        <w:tab/>
        <w:t>file:C:\Temp\NIStart.job</w:t>
      </w:r>
      <w:r w:rsidRPr="003140C1">
        <w:t>|C:\Programme\notepad.exe</w:t>
      </w:r>
    </w:p>
    <w:p w14:paraId="768B84B5" w14:textId="77777777" w:rsidR="00160749" w:rsidRPr="00C2095A" w:rsidRDefault="00160749" w:rsidP="00160749">
      <w:pPr>
        <w:rPr>
          <w:strike/>
        </w:rPr>
      </w:pPr>
      <w:r>
        <w:tab/>
      </w:r>
      <w:r>
        <w:tab/>
        <w:t>File:\\tsclient\c\temp\</w:t>
      </w:r>
      <w:r w:rsidRPr="006E5ECC">
        <w:t xml:space="preserve"> </w:t>
      </w:r>
      <w:r>
        <w:t>NIStart.job</w:t>
      </w:r>
      <w:r w:rsidRPr="003140C1">
        <w:t>|C:\Programme\notepad.exe</w:t>
      </w:r>
    </w:p>
    <w:p w14:paraId="616F10F5" w14:textId="77777777" w:rsidR="00160749" w:rsidRDefault="00160749" w:rsidP="00160749">
      <w:r w:rsidRPr="00F71C23">
        <w:rPr>
          <w:b/>
        </w:rPr>
        <w:t>Installation</w:t>
      </w:r>
      <w:r>
        <w:t>:</w:t>
      </w:r>
    </w:p>
    <w:p w14:paraId="31495E73" w14:textId="58AB11F8" w:rsidR="00BA188C" w:rsidRDefault="00BA188C" w:rsidP="00BA188C">
      <w:pPr>
        <w:pStyle w:val="Listenabsatz"/>
        <w:numPr>
          <w:ilvl w:val="0"/>
          <w:numId w:val="31"/>
        </w:numPr>
      </w:pPr>
      <w:r>
        <w:t>Evt. muss die .net8-Runtime auf dem entsprechenden Rechner installiert werden.</w:t>
      </w:r>
    </w:p>
    <w:p w14:paraId="7CEA74EC" w14:textId="77777777" w:rsidR="00160749" w:rsidRPr="00160749" w:rsidRDefault="00160749" w:rsidP="00160749">
      <w:pPr>
        <w:pStyle w:val="Listenabsatz"/>
        <w:numPr>
          <w:ilvl w:val="0"/>
          <w:numId w:val="31"/>
        </w:numPr>
        <w:spacing w:after="160" w:line="259" w:lineRule="auto"/>
        <w:rPr>
          <w:rFonts w:cs="Calibri"/>
          <w:b/>
          <w:bdr w:val="none" w:sz="0" w:space="0" w:color="auto" w:frame="1"/>
        </w:rPr>
      </w:pPr>
      <w:r w:rsidRPr="00160749">
        <w:rPr>
          <w:rFonts w:cs="Calibri"/>
          <w:bdr w:val="none" w:sz="0" w:space="0" w:color="auto" w:frame="1"/>
        </w:rPr>
        <w:t>Datei auf Remoterechner in einen beliebigen Ordner ausser C:\Temp (bsp: C:\Programme\nord-it-systeme GmbH\NIStart\) ablegen</w:t>
      </w:r>
      <w:r w:rsidRPr="00160749">
        <w:rPr>
          <w:rFonts w:cs="Calibri"/>
          <w:b/>
          <w:bdr w:val="none" w:sz="0" w:space="0" w:color="auto" w:frame="1"/>
        </w:rPr>
        <w:t xml:space="preserve"> </w:t>
      </w:r>
    </w:p>
    <w:p w14:paraId="49946D7B" w14:textId="77777777" w:rsidR="00160749" w:rsidRPr="00160749" w:rsidRDefault="00160749" w:rsidP="00160749">
      <w:pPr>
        <w:pStyle w:val="Listenabsatz"/>
        <w:numPr>
          <w:ilvl w:val="0"/>
          <w:numId w:val="31"/>
        </w:numPr>
        <w:spacing w:after="160" w:line="259" w:lineRule="auto"/>
        <w:rPr>
          <w:rFonts w:cs="Calibri"/>
          <w:bdr w:val="none" w:sz="0" w:space="0" w:color="auto" w:frame="1"/>
        </w:rPr>
      </w:pPr>
      <w:r w:rsidRPr="00160749">
        <w:rPr>
          <w:rFonts w:cs="Calibri"/>
          <w:b/>
          <w:bdr w:val="none" w:sz="0" w:space="0" w:color="auto" w:frame="1"/>
        </w:rPr>
        <w:t>Verknüpfung erstellen</w:t>
      </w:r>
      <w:r w:rsidRPr="00160749">
        <w:rPr>
          <w:rFonts w:cs="Calibri"/>
          <w:bdr w:val="none" w:sz="0" w:space="0" w:color="auto" w:frame="1"/>
        </w:rPr>
        <w:t xml:space="preserve"> </w:t>
      </w:r>
    </w:p>
    <w:p w14:paraId="5E38E950" w14:textId="77777777" w:rsidR="00160749" w:rsidRPr="00160749" w:rsidRDefault="00160749" w:rsidP="00160749">
      <w:pPr>
        <w:pStyle w:val="Listenabsatz"/>
        <w:numPr>
          <w:ilvl w:val="0"/>
          <w:numId w:val="31"/>
        </w:numPr>
        <w:spacing w:after="160" w:line="259" w:lineRule="auto"/>
        <w:rPr>
          <w:rFonts w:cs="Calibri"/>
          <w:bdr w:val="none" w:sz="0" w:space="0" w:color="auto" w:frame="1"/>
        </w:rPr>
      </w:pPr>
      <w:r w:rsidRPr="00160749">
        <w:rPr>
          <w:rFonts w:cs="Calibri"/>
          <w:bdr w:val="none" w:sz="0" w:space="0" w:color="auto" w:frame="1"/>
        </w:rPr>
        <w:t xml:space="preserve">Autostartordner öffnen </w:t>
      </w:r>
    </w:p>
    <w:p w14:paraId="485B95E7" w14:textId="77777777" w:rsidR="00160749" w:rsidRPr="00160749" w:rsidRDefault="00160749" w:rsidP="00160749">
      <w:pPr>
        <w:pStyle w:val="Listenabsatz"/>
        <w:numPr>
          <w:ilvl w:val="1"/>
          <w:numId w:val="31"/>
        </w:numPr>
        <w:spacing w:after="160" w:line="259" w:lineRule="auto"/>
        <w:rPr>
          <w:rFonts w:cs="Calibri"/>
          <w:bdr w:val="none" w:sz="0" w:space="0" w:color="auto" w:frame="1"/>
        </w:rPr>
      </w:pPr>
      <w:r w:rsidRPr="00160749">
        <w:rPr>
          <w:rFonts w:cs="Calibri"/>
          <w:bdr w:val="none" w:sz="0" w:space="0" w:color="auto" w:frame="1"/>
        </w:rPr>
        <w:t>Ausführendialog öffnen (</w:t>
      </w:r>
      <w:r w:rsidRPr="00160749">
        <w:rPr>
          <w:rFonts w:cs="Calibri"/>
          <w:b/>
          <w:bdr w:val="none" w:sz="0" w:space="0" w:color="auto" w:frame="1"/>
        </w:rPr>
        <w:t>Win+R</w:t>
      </w:r>
      <w:r w:rsidRPr="00160749">
        <w:rPr>
          <w:rFonts w:cs="Calibri"/>
          <w:bdr w:val="none" w:sz="0" w:space="0" w:color="auto" w:frame="1"/>
        </w:rPr>
        <w:t xml:space="preserve">) </w:t>
      </w:r>
    </w:p>
    <w:p w14:paraId="7C9291B6" w14:textId="77777777" w:rsidR="00160749" w:rsidRPr="00160749" w:rsidRDefault="00160749" w:rsidP="00160749">
      <w:pPr>
        <w:pStyle w:val="Listenabsatz"/>
        <w:numPr>
          <w:ilvl w:val="1"/>
          <w:numId w:val="31"/>
        </w:numPr>
        <w:spacing w:after="160" w:line="259" w:lineRule="auto"/>
        <w:rPr>
          <w:rFonts w:cs="Calibri"/>
          <w:bdr w:val="none" w:sz="0" w:space="0" w:color="auto" w:frame="1"/>
        </w:rPr>
      </w:pPr>
      <w:r w:rsidRPr="00160749">
        <w:rPr>
          <w:rFonts w:cs="Calibri"/>
          <w:b/>
          <w:bdr w:val="none" w:sz="0" w:space="0" w:color="auto" w:frame="1"/>
        </w:rPr>
        <w:t>shell:startup</w:t>
      </w:r>
      <w:r w:rsidRPr="00160749">
        <w:rPr>
          <w:rFonts w:cs="Calibri"/>
          <w:bdr w:val="none" w:sz="0" w:space="0" w:color="auto" w:frame="1"/>
        </w:rPr>
        <w:t xml:space="preserve"> in den Ausführendialog eingeben </w:t>
      </w:r>
    </w:p>
    <w:p w14:paraId="1DECE84F" w14:textId="77777777" w:rsidR="00160749" w:rsidRPr="00160749" w:rsidRDefault="00160749" w:rsidP="00160749">
      <w:pPr>
        <w:pStyle w:val="Listenabsatz"/>
        <w:numPr>
          <w:ilvl w:val="0"/>
          <w:numId w:val="31"/>
        </w:numPr>
        <w:spacing w:after="160" w:line="259" w:lineRule="auto"/>
        <w:rPr>
          <w:rFonts w:cs="Calibri"/>
          <w:bdr w:val="none" w:sz="0" w:space="0" w:color="auto" w:frame="1"/>
        </w:rPr>
      </w:pPr>
      <w:r w:rsidRPr="00160749">
        <w:rPr>
          <w:rFonts w:cs="Calibri"/>
          <w:b/>
          <w:bdr w:val="none" w:sz="0" w:space="0" w:color="auto" w:frame="1"/>
        </w:rPr>
        <w:t>Verknüpfung</w:t>
      </w:r>
      <w:r w:rsidRPr="00160749">
        <w:rPr>
          <w:rFonts w:cs="Calibri"/>
          <w:bdr w:val="none" w:sz="0" w:space="0" w:color="auto" w:frame="1"/>
        </w:rPr>
        <w:t xml:space="preserve"> zu [C:\Programme\NIStart\nord-it-systeme GmbH]\ NIStart\NIStart.exe in den </w:t>
      </w:r>
      <w:r w:rsidRPr="00160749">
        <w:rPr>
          <w:rFonts w:cs="Calibri"/>
          <w:b/>
          <w:bdr w:val="none" w:sz="0" w:space="0" w:color="auto" w:frame="1"/>
        </w:rPr>
        <w:t>Autostart kopieren</w:t>
      </w:r>
    </w:p>
    <w:p w14:paraId="2498D579" w14:textId="77777777" w:rsidR="00160749" w:rsidRDefault="00160749" w:rsidP="00160749">
      <w:pPr>
        <w:rPr>
          <w:rFonts w:ascii="Noto Sans" w:hAnsi="Noto Sans" w:cs="Noto Sans"/>
          <w:bdr w:val="none" w:sz="0" w:space="0" w:color="auto" w:frame="1"/>
        </w:rPr>
      </w:pPr>
    </w:p>
    <w:p w14:paraId="16425455" w14:textId="77777777" w:rsidR="00160749" w:rsidRPr="00D416AA" w:rsidRDefault="00160749" w:rsidP="00160749">
      <w:pPr>
        <w:rPr>
          <w:b/>
          <w:bCs/>
        </w:rPr>
      </w:pPr>
      <w:r w:rsidRPr="00D416AA">
        <w:rPr>
          <w:b/>
          <w:bCs/>
        </w:rPr>
        <w:t>Konfiguration von NiStart:</w:t>
      </w:r>
    </w:p>
    <w:p w14:paraId="09A9FE66" w14:textId="77777777" w:rsidR="00160749" w:rsidRDefault="00160749" w:rsidP="00160749">
      <w:r>
        <w:t>Die Datei NIStart.Config enthält die notwendige Konfiguration im .ini-Stil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55"/>
        <w:gridCol w:w="7507"/>
      </w:tblGrid>
      <w:tr w:rsidR="00160749" w14:paraId="3259148D" w14:textId="77777777" w:rsidTr="00FE49A2">
        <w:tc>
          <w:tcPr>
            <w:tcW w:w="1555" w:type="dxa"/>
          </w:tcPr>
          <w:p w14:paraId="59914766" w14:textId="77777777" w:rsidR="00160749" w:rsidRDefault="00160749" w:rsidP="00FE49A2">
            <w:r>
              <w:t>Path</w:t>
            </w:r>
          </w:p>
        </w:tc>
        <w:tc>
          <w:tcPr>
            <w:tcW w:w="7507" w:type="dxa"/>
          </w:tcPr>
          <w:p w14:paraId="356D04AC" w14:textId="77777777" w:rsidR="00160749" w:rsidRDefault="00160749" w:rsidP="00FE49A2">
            <w:r>
              <w:t>Der Pfad, der zu betrachten ist.</w:t>
            </w:r>
          </w:p>
        </w:tc>
      </w:tr>
      <w:tr w:rsidR="00160749" w14:paraId="181969D5" w14:textId="77777777" w:rsidTr="00FE49A2">
        <w:tc>
          <w:tcPr>
            <w:tcW w:w="1555" w:type="dxa"/>
          </w:tcPr>
          <w:p w14:paraId="1E762570" w14:textId="77777777" w:rsidR="00160749" w:rsidRDefault="00160749" w:rsidP="00FE49A2">
            <w:r>
              <w:t>File</w:t>
            </w:r>
          </w:p>
        </w:tc>
        <w:tc>
          <w:tcPr>
            <w:tcW w:w="7507" w:type="dxa"/>
          </w:tcPr>
          <w:p w14:paraId="358706B7" w14:textId="77777777" w:rsidR="00160749" w:rsidRDefault="00160749" w:rsidP="00FE49A2">
            <w:r>
              <w:t>Die Datei, die zu betrachten ist.</w:t>
            </w:r>
          </w:p>
        </w:tc>
      </w:tr>
      <w:tr w:rsidR="00160749" w14:paraId="1B66B4D1" w14:textId="77777777" w:rsidTr="00FE49A2">
        <w:tc>
          <w:tcPr>
            <w:tcW w:w="1555" w:type="dxa"/>
          </w:tcPr>
          <w:p w14:paraId="21FDD192" w14:textId="77777777" w:rsidR="00160749" w:rsidRDefault="00160749" w:rsidP="00FE49A2">
            <w:r>
              <w:t>Serial</w:t>
            </w:r>
          </w:p>
        </w:tc>
        <w:tc>
          <w:tcPr>
            <w:tcW w:w="7507" w:type="dxa"/>
          </w:tcPr>
          <w:p w14:paraId="215D8291" w14:textId="77777777" w:rsidR="00160749" w:rsidRDefault="00160749" w:rsidP="00FE49A2">
            <w:r>
              <w:t>1=bei mehreren Programmen hintereinander, bei 0 Parallel</w:t>
            </w:r>
          </w:p>
        </w:tc>
      </w:tr>
      <w:tr w:rsidR="00160749" w14:paraId="2C12EEA2" w14:textId="77777777" w:rsidTr="00FE49A2">
        <w:tc>
          <w:tcPr>
            <w:tcW w:w="1555" w:type="dxa"/>
          </w:tcPr>
          <w:p w14:paraId="4E337BFC" w14:textId="77777777" w:rsidR="00160749" w:rsidRDefault="00160749" w:rsidP="00FE49A2">
            <w:r>
              <w:t>End</w:t>
            </w:r>
          </w:p>
        </w:tc>
        <w:tc>
          <w:tcPr>
            <w:tcW w:w="7507" w:type="dxa"/>
          </w:tcPr>
          <w:p w14:paraId="28284605" w14:textId="77777777" w:rsidR="00160749" w:rsidRDefault="00160749" w:rsidP="00FE49A2">
            <w:r>
              <w:t>Signatur, die das Ende der Datei anzeigt. Standardmäßig „***“</w:t>
            </w:r>
          </w:p>
        </w:tc>
      </w:tr>
      <w:tr w:rsidR="00160749" w14:paraId="726EFE3B" w14:textId="77777777" w:rsidTr="00FE49A2">
        <w:tc>
          <w:tcPr>
            <w:tcW w:w="1555" w:type="dxa"/>
          </w:tcPr>
          <w:p w14:paraId="6D5974E5" w14:textId="77777777" w:rsidR="00160749" w:rsidRDefault="00160749" w:rsidP="00FE49A2">
            <w:r>
              <w:t>Logpath</w:t>
            </w:r>
          </w:p>
        </w:tc>
        <w:tc>
          <w:tcPr>
            <w:tcW w:w="7507" w:type="dxa"/>
          </w:tcPr>
          <w:p w14:paraId="1BE6704D" w14:textId="77777777" w:rsidR="00160749" w:rsidRDefault="00160749" w:rsidP="00FE49A2">
            <w:r>
              <w:t>Pfad Log-Dateien. Diese werden monatlich gelöscht</w:t>
            </w:r>
          </w:p>
        </w:tc>
      </w:tr>
      <w:tr w:rsidR="00160749" w14:paraId="386EA402" w14:textId="77777777" w:rsidTr="00FE49A2">
        <w:tc>
          <w:tcPr>
            <w:tcW w:w="1555" w:type="dxa"/>
          </w:tcPr>
          <w:p w14:paraId="271C097B" w14:textId="77777777" w:rsidR="00160749" w:rsidRDefault="00160749" w:rsidP="00FE49A2">
            <w:r>
              <w:t>Visibility</w:t>
            </w:r>
          </w:p>
        </w:tc>
        <w:tc>
          <w:tcPr>
            <w:tcW w:w="7507" w:type="dxa"/>
          </w:tcPr>
          <w:p w14:paraId="79A48AD2" w14:textId="77777777" w:rsidR="00160749" w:rsidRDefault="00160749" w:rsidP="00FE49A2">
            <w:r>
              <w:t>Das Konsolenfenster wird bei 1 angezeigt und bei 0 minimiert.</w:t>
            </w:r>
          </w:p>
        </w:tc>
      </w:tr>
    </w:tbl>
    <w:p w14:paraId="0796B52D" w14:textId="77777777" w:rsidR="00160749" w:rsidRDefault="00160749" w:rsidP="00160749"/>
    <w:p w14:paraId="39F775F2" w14:textId="77777777" w:rsidR="00E9158C" w:rsidRDefault="00E9158C" w:rsidP="00160749"/>
    <w:p w14:paraId="4F3136C4" w14:textId="566FFCCF" w:rsidR="00BA188C" w:rsidRDefault="00BA188C" w:rsidP="00160749">
      <w:r>
        <w:t>ACHTUNG BEI MANUELLER ERSTELLUNG DER NISTART.JOB</w:t>
      </w:r>
    </w:p>
    <w:p w14:paraId="0BDD72A3" w14:textId="59858BEF" w:rsidR="00BA188C" w:rsidRPr="00160749" w:rsidRDefault="00BA188C" w:rsidP="00160749">
      <w:r>
        <w:t>Es sieht zwar so aus als wäre es eine NIStart.job. Ohne Anzeige der Dateiendungen ist es aber eine NIStart.job.txt und wird dadurch NICHT als Steuerdatei anerkannt.</w:t>
      </w:r>
    </w:p>
    <w:sectPr w:rsidR="00BA188C" w:rsidRPr="00160749" w:rsidSect="00E9158C">
      <w:headerReference w:type="default" r:id="rId8"/>
      <w:footerReference w:type="default" r:id="rId9"/>
      <w:pgSz w:w="11906" w:h="16838" w:code="9"/>
      <w:pgMar w:top="745" w:right="1134" w:bottom="1134" w:left="1440" w:header="709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F8AD00" w14:textId="77777777" w:rsidR="00BF744C" w:rsidRDefault="00BF744C" w:rsidP="00842D12">
      <w:r>
        <w:separator/>
      </w:r>
    </w:p>
  </w:endnote>
  <w:endnote w:type="continuationSeparator" w:id="0">
    <w:p w14:paraId="16A06902" w14:textId="77777777" w:rsidR="00BF744C" w:rsidRDefault="00BF744C" w:rsidP="00842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ook w:val="04A0" w:firstRow="1" w:lastRow="0" w:firstColumn="1" w:lastColumn="0" w:noHBand="0" w:noVBand="1"/>
    </w:tblPr>
    <w:tblGrid>
      <w:gridCol w:w="2709"/>
      <w:gridCol w:w="1858"/>
      <w:gridCol w:w="2058"/>
      <w:gridCol w:w="2589"/>
    </w:tblGrid>
    <w:tr w:rsidR="00BF3C71" w:rsidRPr="007E2B8E" w14:paraId="5494E54D" w14:textId="77777777" w:rsidTr="00C9615C">
      <w:trPr>
        <w:trHeight w:val="238"/>
      </w:trPr>
      <w:tc>
        <w:tcPr>
          <w:tcW w:w="2835" w:type="dxa"/>
          <w:vMerge w:val="restart"/>
          <w:vAlign w:val="center"/>
        </w:tcPr>
        <w:p w14:paraId="78EC42A3" w14:textId="77777777" w:rsidR="00BF3C71" w:rsidRPr="00607FC8" w:rsidRDefault="00BF3C71" w:rsidP="00BF3C71">
          <w:pPr>
            <w:pStyle w:val="StandartKlein"/>
            <w:ind w:left="34"/>
            <w:jc w:val="both"/>
            <w:rPr>
              <w:sz w:val="8"/>
              <w:szCs w:val="8"/>
            </w:rPr>
          </w:pPr>
          <w:r w:rsidRPr="00607FC8">
            <w:rPr>
              <w:sz w:val="8"/>
              <w:szCs w:val="8"/>
            </w:rPr>
            <w:t xml:space="preserve">Alle in diesem Dokument genannten Firmennamen und Produktnamen sind möglicherweise Markenzeichen der jeweiligen Rechtsinhaber. Diese Unterlagen dürfen weder in Teilen noch als Ganzes ohne vorherige schriftliche Zustimmung der </w:t>
          </w:r>
          <w:r>
            <w:rPr>
              <w:sz w:val="8"/>
              <w:szCs w:val="8"/>
            </w:rPr>
            <w:t>nord-IT-systeme</w:t>
          </w:r>
          <w:r w:rsidRPr="00607FC8">
            <w:rPr>
              <w:sz w:val="8"/>
              <w:szCs w:val="8"/>
            </w:rPr>
            <w:t xml:space="preserve"> GmbH in irgendeiner Form oder über irgendwelche Mittel reproduziert oder übertr</w:t>
          </w:r>
          <w:r>
            <w:rPr>
              <w:sz w:val="8"/>
              <w:szCs w:val="8"/>
            </w:rPr>
            <w:t xml:space="preserve">agen werden. Die nord-IT-systeme </w:t>
          </w:r>
          <w:r w:rsidRPr="00607FC8">
            <w:rPr>
              <w:sz w:val="8"/>
              <w:szCs w:val="8"/>
            </w:rPr>
            <w:t xml:space="preserve"> GmbH lehnt jede Haftung für Fehler und Unterlassungen in diesem Dokument ab. Sämtliche nicht ausdrücklich gewährten Rechte bleiben vorbehalten.</w:t>
          </w:r>
        </w:p>
      </w:tc>
      <w:tc>
        <w:tcPr>
          <w:tcW w:w="4111" w:type="dxa"/>
          <w:gridSpan w:val="2"/>
          <w:vAlign w:val="center"/>
        </w:tcPr>
        <w:p w14:paraId="1AC55237" w14:textId="77777777" w:rsidR="00BF3C71" w:rsidRPr="00607FC8" w:rsidRDefault="00BF3C71" w:rsidP="00BF3C71">
          <w:pPr>
            <w:pStyle w:val="StandartKlein"/>
            <w:tabs>
              <w:tab w:val="clear" w:pos="567"/>
              <w:tab w:val="clear" w:pos="3969"/>
            </w:tabs>
            <w:ind w:left="0" w:right="-108"/>
            <w:jc w:val="both"/>
            <w:rPr>
              <w:sz w:val="8"/>
              <w:szCs w:val="8"/>
            </w:rPr>
          </w:pPr>
          <w:r>
            <w:rPr>
              <w:sz w:val="8"/>
              <w:szCs w:val="8"/>
            </w:rPr>
            <w:t>Formular: FB002a</w:t>
          </w:r>
        </w:p>
      </w:tc>
      <w:tc>
        <w:tcPr>
          <w:tcW w:w="2713" w:type="dxa"/>
          <w:vMerge w:val="restart"/>
        </w:tcPr>
        <w:p w14:paraId="1EEFCA25" w14:textId="77777777" w:rsidR="00BF3C71" w:rsidRPr="00607FC8" w:rsidRDefault="00BF3C71" w:rsidP="00BF3C71">
          <w:pPr>
            <w:pStyle w:val="Fuzeile"/>
            <w:tabs>
              <w:tab w:val="center" w:pos="5386"/>
            </w:tabs>
            <w:ind w:left="-108" w:right="-82"/>
            <w:jc w:val="right"/>
            <w:rPr>
              <w:rFonts w:cs="Arial"/>
              <w:sz w:val="8"/>
              <w:szCs w:val="8"/>
            </w:rPr>
          </w:pPr>
          <w:r>
            <w:rPr>
              <w:rFonts w:cs="Arial"/>
              <w:sz w:val="8"/>
              <w:szCs w:val="8"/>
            </w:rPr>
            <w:t>nord-IT-systeme GmbH</w:t>
          </w:r>
        </w:p>
        <w:p w14:paraId="702AAFD3" w14:textId="77777777" w:rsidR="00BF3C71" w:rsidRPr="00607FC8" w:rsidRDefault="00BF3C71" w:rsidP="00BF3C71">
          <w:pPr>
            <w:pStyle w:val="Fuzeile"/>
            <w:tabs>
              <w:tab w:val="center" w:pos="5386"/>
            </w:tabs>
            <w:ind w:left="-108" w:right="-82"/>
            <w:jc w:val="right"/>
            <w:rPr>
              <w:rFonts w:cs="Arial"/>
              <w:sz w:val="8"/>
              <w:szCs w:val="8"/>
            </w:rPr>
          </w:pPr>
          <w:r>
            <w:rPr>
              <w:rFonts w:cs="Arial"/>
              <w:sz w:val="8"/>
              <w:szCs w:val="8"/>
            </w:rPr>
            <w:t>Carl-Benz-Straße 26</w:t>
          </w:r>
        </w:p>
        <w:p w14:paraId="30A82F4F" w14:textId="77777777" w:rsidR="00BF3C71" w:rsidRDefault="00BF3C71" w:rsidP="00BF3C71">
          <w:pPr>
            <w:pStyle w:val="Fuzeile"/>
            <w:tabs>
              <w:tab w:val="center" w:pos="5386"/>
            </w:tabs>
            <w:ind w:left="-108" w:right="-82"/>
            <w:jc w:val="right"/>
            <w:rPr>
              <w:sz w:val="8"/>
              <w:szCs w:val="8"/>
            </w:rPr>
          </w:pPr>
          <w:r w:rsidRPr="00607FC8">
            <w:rPr>
              <w:sz w:val="8"/>
              <w:szCs w:val="8"/>
            </w:rPr>
            <w:t xml:space="preserve">D- </w:t>
          </w:r>
          <w:r>
            <w:rPr>
              <w:sz w:val="8"/>
              <w:szCs w:val="8"/>
            </w:rPr>
            <w:t>26655  Westerstede</w:t>
          </w:r>
        </w:p>
        <w:p w14:paraId="3F2BB4B4" w14:textId="77777777" w:rsidR="00BF3C71" w:rsidRPr="00607FC8" w:rsidRDefault="00BF3C71" w:rsidP="00BF3C71">
          <w:pPr>
            <w:pStyle w:val="Fuzeile"/>
            <w:tabs>
              <w:tab w:val="center" w:pos="5386"/>
            </w:tabs>
            <w:ind w:left="-108" w:right="-82"/>
            <w:jc w:val="right"/>
            <w:rPr>
              <w:rFonts w:cs="Arial"/>
              <w:sz w:val="8"/>
              <w:szCs w:val="8"/>
            </w:rPr>
          </w:pPr>
        </w:p>
        <w:p w14:paraId="0AC0306A" w14:textId="77777777" w:rsidR="00BF3C71" w:rsidRPr="00161362" w:rsidRDefault="00BF3C71" w:rsidP="00BF3C71">
          <w:pPr>
            <w:pStyle w:val="Fuzeile"/>
            <w:tabs>
              <w:tab w:val="center" w:pos="5386"/>
            </w:tabs>
            <w:ind w:left="-108" w:right="-82"/>
            <w:jc w:val="right"/>
            <w:rPr>
              <w:rFonts w:cs="Arial"/>
              <w:sz w:val="8"/>
              <w:szCs w:val="8"/>
              <w:lang w:val="en-US"/>
            </w:rPr>
          </w:pPr>
          <w:r>
            <w:rPr>
              <w:rFonts w:cs="Arial"/>
              <w:sz w:val="8"/>
              <w:szCs w:val="8"/>
              <w:lang w:val="en-US"/>
            </w:rPr>
            <w:t>Tel.: +49 (0)4488 / 520 29</w:t>
          </w:r>
          <w:r w:rsidRPr="00161362">
            <w:rPr>
              <w:rFonts w:cs="Arial"/>
              <w:sz w:val="8"/>
              <w:szCs w:val="8"/>
              <w:lang w:val="en-US"/>
            </w:rPr>
            <w:t xml:space="preserve"> – 0 </w:t>
          </w:r>
        </w:p>
        <w:p w14:paraId="0A0E0FE1" w14:textId="77777777" w:rsidR="00BF3C71" w:rsidRPr="007E2B8E" w:rsidRDefault="00BF3C71" w:rsidP="00BF3C71">
          <w:pPr>
            <w:pStyle w:val="Fuzeile"/>
            <w:tabs>
              <w:tab w:val="center" w:pos="5386"/>
            </w:tabs>
            <w:ind w:left="-108" w:right="-82"/>
            <w:jc w:val="right"/>
            <w:rPr>
              <w:rFonts w:cs="Arial"/>
              <w:sz w:val="8"/>
              <w:szCs w:val="8"/>
              <w:lang w:val="en-US"/>
            </w:rPr>
          </w:pPr>
          <w:r>
            <w:rPr>
              <w:rFonts w:cs="Arial"/>
              <w:sz w:val="8"/>
              <w:szCs w:val="8"/>
              <w:lang w:val="en-US"/>
            </w:rPr>
            <w:t xml:space="preserve"> Fax: +49 (0)4488 / 52029 – 49</w:t>
          </w:r>
        </w:p>
        <w:p w14:paraId="5883D526" w14:textId="77777777" w:rsidR="00BF3C71" w:rsidRPr="007E2B8E" w:rsidRDefault="00BF3C71" w:rsidP="00BF3C71">
          <w:pPr>
            <w:pStyle w:val="Fuzeile"/>
            <w:ind w:right="-88"/>
            <w:jc w:val="right"/>
            <w:rPr>
              <w:lang w:val="en-US"/>
            </w:rPr>
          </w:pPr>
          <w:r w:rsidRPr="00607FC8">
            <w:rPr>
              <w:sz w:val="8"/>
              <w:szCs w:val="8"/>
              <w:lang w:val="en-US"/>
            </w:rPr>
            <w:t>Email: contact@</w:t>
          </w:r>
          <w:r>
            <w:rPr>
              <w:sz w:val="8"/>
              <w:szCs w:val="8"/>
              <w:lang w:val="en-US"/>
            </w:rPr>
            <w:t>nord-it-systeme.de</w:t>
          </w:r>
        </w:p>
      </w:tc>
    </w:tr>
    <w:tr w:rsidR="00BF3C71" w14:paraId="7D4B02D1" w14:textId="77777777" w:rsidTr="00C9615C">
      <w:trPr>
        <w:trHeight w:val="239"/>
      </w:trPr>
      <w:tc>
        <w:tcPr>
          <w:tcW w:w="2835" w:type="dxa"/>
          <w:vMerge/>
        </w:tcPr>
        <w:p w14:paraId="6F2D9449" w14:textId="77777777" w:rsidR="00BF3C71" w:rsidRPr="007E2B8E" w:rsidRDefault="00BF3C71" w:rsidP="00BF3C71">
          <w:pPr>
            <w:pStyle w:val="Fuzeile"/>
            <w:rPr>
              <w:lang w:val="en-US"/>
            </w:rPr>
          </w:pPr>
        </w:p>
      </w:tc>
      <w:tc>
        <w:tcPr>
          <w:tcW w:w="1947" w:type="dxa"/>
          <w:vAlign w:val="center"/>
        </w:tcPr>
        <w:p w14:paraId="429EA224" w14:textId="77777777" w:rsidR="00BF3C71" w:rsidRPr="00BF3C71" w:rsidRDefault="00BF3C71" w:rsidP="00BF3C71">
          <w:pPr>
            <w:pStyle w:val="StandartKlein"/>
            <w:ind w:left="0" w:right="-108"/>
            <w:jc w:val="left"/>
            <w:rPr>
              <w:sz w:val="8"/>
              <w:szCs w:val="8"/>
              <w:lang w:val="de-DE"/>
            </w:rPr>
          </w:pPr>
          <w:r w:rsidRPr="00607FC8">
            <w:rPr>
              <w:sz w:val="8"/>
              <w:szCs w:val="8"/>
            </w:rPr>
            <w:t xml:space="preserve">Freigabe am / durch: </w:t>
          </w:r>
          <w:r>
            <w:rPr>
              <w:sz w:val="8"/>
              <w:szCs w:val="8"/>
              <w:lang w:val="de-DE"/>
            </w:rPr>
            <w:t>17</w:t>
          </w:r>
          <w:r w:rsidRPr="00607FC8">
            <w:rPr>
              <w:sz w:val="8"/>
              <w:szCs w:val="8"/>
            </w:rPr>
            <w:t>.0</w:t>
          </w:r>
          <w:r>
            <w:rPr>
              <w:sz w:val="8"/>
              <w:szCs w:val="8"/>
              <w:lang w:val="de-DE"/>
            </w:rPr>
            <w:t>6</w:t>
          </w:r>
          <w:r w:rsidRPr="00607FC8">
            <w:rPr>
              <w:sz w:val="8"/>
              <w:szCs w:val="8"/>
            </w:rPr>
            <w:t>.1</w:t>
          </w:r>
          <w:r>
            <w:rPr>
              <w:sz w:val="8"/>
              <w:szCs w:val="8"/>
              <w:lang w:val="de-DE"/>
            </w:rPr>
            <w:t>9</w:t>
          </w:r>
          <w:r w:rsidRPr="00607FC8">
            <w:rPr>
              <w:sz w:val="8"/>
              <w:szCs w:val="8"/>
            </w:rPr>
            <w:t xml:space="preserve"> / </w:t>
          </w:r>
          <w:r>
            <w:rPr>
              <w:sz w:val="8"/>
              <w:szCs w:val="8"/>
              <w:lang w:val="de-DE"/>
            </w:rPr>
            <w:t>JKA</w:t>
          </w:r>
        </w:p>
      </w:tc>
      <w:tc>
        <w:tcPr>
          <w:tcW w:w="2164" w:type="dxa"/>
          <w:vAlign w:val="center"/>
        </w:tcPr>
        <w:p w14:paraId="5ABF0F06" w14:textId="77777777" w:rsidR="00BF3C71" w:rsidRPr="00BF3C71" w:rsidRDefault="00BF3C71" w:rsidP="00BF3C71">
          <w:pPr>
            <w:pStyle w:val="StandartKlein"/>
            <w:ind w:left="0" w:right="-108"/>
            <w:jc w:val="left"/>
            <w:rPr>
              <w:sz w:val="8"/>
              <w:szCs w:val="8"/>
              <w:lang w:val="de-DE"/>
            </w:rPr>
          </w:pPr>
          <w:r w:rsidRPr="00607FC8">
            <w:rPr>
              <w:sz w:val="8"/>
              <w:szCs w:val="8"/>
            </w:rPr>
            <w:t xml:space="preserve">Erstellt von: </w:t>
          </w:r>
          <w:r>
            <w:rPr>
              <w:sz w:val="8"/>
              <w:szCs w:val="8"/>
              <w:lang w:val="de-DE"/>
            </w:rPr>
            <w:t>---</w:t>
          </w:r>
        </w:p>
      </w:tc>
      <w:tc>
        <w:tcPr>
          <w:tcW w:w="2713" w:type="dxa"/>
          <w:vMerge/>
        </w:tcPr>
        <w:p w14:paraId="6EB0521D" w14:textId="77777777" w:rsidR="00BF3C71" w:rsidRDefault="00BF3C71" w:rsidP="00BF3C71">
          <w:pPr>
            <w:pStyle w:val="Fuzeile"/>
          </w:pPr>
        </w:p>
      </w:tc>
    </w:tr>
    <w:tr w:rsidR="00BF3C71" w14:paraId="32A5BB7B" w14:textId="77777777" w:rsidTr="00C9615C">
      <w:trPr>
        <w:trHeight w:val="239"/>
      </w:trPr>
      <w:tc>
        <w:tcPr>
          <w:tcW w:w="2835" w:type="dxa"/>
          <w:vMerge/>
        </w:tcPr>
        <w:p w14:paraId="41B7F580" w14:textId="77777777" w:rsidR="00BF3C71" w:rsidRDefault="00BF3C71" w:rsidP="00BF3C71">
          <w:pPr>
            <w:pStyle w:val="Fuzeile"/>
          </w:pPr>
        </w:p>
      </w:tc>
      <w:tc>
        <w:tcPr>
          <w:tcW w:w="1947" w:type="dxa"/>
          <w:vAlign w:val="center"/>
        </w:tcPr>
        <w:p w14:paraId="495206CB" w14:textId="77777777" w:rsidR="00BF3C71" w:rsidRPr="00607FC8" w:rsidRDefault="00BF3C71" w:rsidP="00BF3C71">
          <w:pPr>
            <w:ind w:right="-108"/>
            <w:rPr>
              <w:sz w:val="8"/>
              <w:szCs w:val="8"/>
            </w:rPr>
          </w:pPr>
          <w:r w:rsidRPr="00607FC8">
            <w:rPr>
              <w:sz w:val="8"/>
              <w:szCs w:val="8"/>
            </w:rPr>
            <w:t xml:space="preserve">Seite </w:t>
          </w:r>
          <w:r w:rsidRPr="00607FC8">
            <w:rPr>
              <w:sz w:val="8"/>
              <w:szCs w:val="8"/>
            </w:rPr>
            <w:fldChar w:fldCharType="begin"/>
          </w:r>
          <w:r w:rsidRPr="00607FC8">
            <w:rPr>
              <w:sz w:val="8"/>
              <w:szCs w:val="8"/>
            </w:rPr>
            <w:instrText xml:space="preserve"> PAGE </w:instrText>
          </w:r>
          <w:r w:rsidRPr="00607FC8">
            <w:rPr>
              <w:sz w:val="8"/>
              <w:szCs w:val="8"/>
            </w:rPr>
            <w:fldChar w:fldCharType="separate"/>
          </w:r>
          <w:r w:rsidR="00BC049B">
            <w:rPr>
              <w:noProof/>
              <w:sz w:val="8"/>
              <w:szCs w:val="8"/>
            </w:rPr>
            <w:t>1</w:t>
          </w:r>
          <w:r w:rsidRPr="00607FC8">
            <w:rPr>
              <w:sz w:val="8"/>
              <w:szCs w:val="8"/>
            </w:rPr>
            <w:fldChar w:fldCharType="end"/>
          </w:r>
          <w:r w:rsidRPr="00607FC8">
            <w:rPr>
              <w:sz w:val="8"/>
              <w:szCs w:val="8"/>
            </w:rPr>
            <w:t xml:space="preserve"> von </w:t>
          </w:r>
          <w:r w:rsidRPr="00607FC8">
            <w:rPr>
              <w:sz w:val="8"/>
              <w:szCs w:val="8"/>
            </w:rPr>
            <w:fldChar w:fldCharType="begin"/>
          </w:r>
          <w:r w:rsidRPr="00607FC8">
            <w:rPr>
              <w:sz w:val="8"/>
              <w:szCs w:val="8"/>
            </w:rPr>
            <w:instrText xml:space="preserve"> NUMPAGES  </w:instrText>
          </w:r>
          <w:r w:rsidRPr="00607FC8">
            <w:rPr>
              <w:sz w:val="8"/>
              <w:szCs w:val="8"/>
            </w:rPr>
            <w:fldChar w:fldCharType="separate"/>
          </w:r>
          <w:r w:rsidR="00BC049B">
            <w:rPr>
              <w:noProof/>
              <w:sz w:val="8"/>
              <w:szCs w:val="8"/>
            </w:rPr>
            <w:t>1</w:t>
          </w:r>
          <w:r w:rsidRPr="00607FC8">
            <w:rPr>
              <w:sz w:val="8"/>
              <w:szCs w:val="8"/>
            </w:rPr>
            <w:fldChar w:fldCharType="end"/>
          </w:r>
        </w:p>
      </w:tc>
      <w:tc>
        <w:tcPr>
          <w:tcW w:w="2164" w:type="dxa"/>
          <w:vAlign w:val="center"/>
        </w:tcPr>
        <w:p w14:paraId="6ADB64AC" w14:textId="77777777" w:rsidR="00BF3C71" w:rsidRPr="00BF3C71" w:rsidRDefault="00BF3C71" w:rsidP="00BF3C71">
          <w:pPr>
            <w:pStyle w:val="StandartKlein"/>
            <w:ind w:left="0" w:right="-108"/>
            <w:jc w:val="left"/>
            <w:rPr>
              <w:sz w:val="8"/>
              <w:szCs w:val="8"/>
              <w:lang w:val="de-DE"/>
            </w:rPr>
          </w:pPr>
          <w:r w:rsidRPr="00607FC8">
            <w:rPr>
              <w:sz w:val="8"/>
              <w:szCs w:val="8"/>
            </w:rPr>
            <w:t xml:space="preserve">Datum: </w:t>
          </w:r>
          <w:r>
            <w:rPr>
              <w:sz w:val="8"/>
              <w:szCs w:val="8"/>
              <w:lang w:val="de-DE"/>
            </w:rPr>
            <w:t>---</w:t>
          </w:r>
        </w:p>
      </w:tc>
      <w:tc>
        <w:tcPr>
          <w:tcW w:w="2713" w:type="dxa"/>
          <w:vMerge/>
        </w:tcPr>
        <w:p w14:paraId="7DB20CE5" w14:textId="77777777" w:rsidR="00BF3C71" w:rsidRDefault="00BF3C71" w:rsidP="00BF3C71">
          <w:pPr>
            <w:pStyle w:val="Fuzeile"/>
          </w:pPr>
        </w:p>
      </w:tc>
    </w:tr>
  </w:tbl>
  <w:p w14:paraId="1B163521" w14:textId="77777777" w:rsidR="00BF3C71" w:rsidRPr="00607FC8" w:rsidRDefault="00BF3C71" w:rsidP="00BF3C71">
    <w:pPr>
      <w:pStyle w:val="Fuzeile"/>
      <w:rPr>
        <w:sz w:val="2"/>
        <w:szCs w:val="2"/>
      </w:rPr>
    </w:pPr>
  </w:p>
  <w:p w14:paraId="3E00E57E" w14:textId="77777777" w:rsidR="00344C2F" w:rsidRPr="00BF3C71" w:rsidRDefault="00344C2F" w:rsidP="00BF3C7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435792" w14:textId="77777777" w:rsidR="00BF744C" w:rsidRDefault="00BF744C" w:rsidP="00842D12">
      <w:r>
        <w:separator/>
      </w:r>
    </w:p>
  </w:footnote>
  <w:footnote w:type="continuationSeparator" w:id="0">
    <w:p w14:paraId="59F22E58" w14:textId="77777777" w:rsidR="00BF744C" w:rsidRDefault="00BF744C" w:rsidP="00842D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98" w:type="dxa"/>
      <w:tblInd w:w="108" w:type="dxa"/>
      <w:tblBorders>
        <w:bottom w:val="single" w:sz="18" w:space="0" w:color="2D8CC8"/>
      </w:tblBorders>
      <w:tblLook w:val="04A0" w:firstRow="1" w:lastRow="0" w:firstColumn="1" w:lastColumn="0" w:noHBand="0" w:noVBand="1"/>
    </w:tblPr>
    <w:tblGrid>
      <w:gridCol w:w="4962"/>
      <w:gridCol w:w="4536"/>
    </w:tblGrid>
    <w:tr w:rsidR="00A73A13" w14:paraId="22248988" w14:textId="77777777" w:rsidTr="00DE1F97">
      <w:trPr>
        <w:trHeight w:val="1135"/>
      </w:trPr>
      <w:tc>
        <w:tcPr>
          <w:tcW w:w="4962" w:type="dxa"/>
          <w:vAlign w:val="bottom"/>
          <w:hideMark/>
        </w:tcPr>
        <w:p w14:paraId="64003C2D" w14:textId="77777777" w:rsidR="00A73A13" w:rsidRPr="005663F8" w:rsidRDefault="00A73A13" w:rsidP="00B746BC">
          <w:pPr>
            <w:pStyle w:val="Kopfzeile"/>
            <w:spacing w:line="276" w:lineRule="auto"/>
            <w:rPr>
              <w:rFonts w:cs="Arial"/>
              <w:b/>
              <w:color w:val="2D8CC8"/>
            </w:rPr>
          </w:pPr>
          <w:bookmarkStart w:id="0" w:name="_Hlk11678962"/>
          <w:bookmarkStart w:id="1" w:name="_Hlk11678963"/>
          <w:bookmarkStart w:id="2" w:name="_Hlk11678973"/>
          <w:bookmarkStart w:id="3" w:name="_Hlk11678974"/>
          <w:r w:rsidRPr="005663F8">
            <w:rPr>
              <w:rFonts w:cs="Arial"/>
              <w:b/>
              <w:color w:val="2D8CC8"/>
            </w:rPr>
            <w:t>IT - Systeme für Ihren Erfolg</w:t>
          </w:r>
        </w:p>
      </w:tc>
      <w:tc>
        <w:tcPr>
          <w:tcW w:w="4536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11690E" w14:textId="77777777" w:rsidR="00A73A13" w:rsidRDefault="00A73A13" w:rsidP="00A73A13">
          <w:pPr>
            <w:pStyle w:val="Kopfzeile"/>
            <w:tabs>
              <w:tab w:val="left" w:pos="4252"/>
            </w:tabs>
            <w:jc w:val="right"/>
            <w:rPr>
              <w:rFonts w:cs="Arial"/>
              <w:color w:val="33953C"/>
            </w:rPr>
          </w:pPr>
        </w:p>
        <w:p w14:paraId="4EF82EB4" w14:textId="0AF5ED06" w:rsidR="00A73A13" w:rsidRPr="00B746BC" w:rsidRDefault="00160749" w:rsidP="00A73A13">
          <w:pPr>
            <w:jc w:val="right"/>
            <w:rPr>
              <w:rFonts w:ascii="Calibri" w:hAnsi="Calibri"/>
              <w:color w:val="2D8CC8"/>
            </w:rPr>
          </w:pPr>
          <w:r w:rsidRPr="00B746BC">
            <w:rPr>
              <w:rFonts w:ascii="Calibri" w:hAnsi="Calibri"/>
              <w:noProof/>
              <w:color w:val="2D8CC8"/>
            </w:rPr>
            <w:drawing>
              <wp:inline distT="0" distB="0" distL="0" distR="0" wp14:anchorId="6118AB76" wp14:editId="6AEC6BF1">
                <wp:extent cx="1771650" cy="600075"/>
                <wp:effectExtent l="0" t="0" r="0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165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0"/>
    <w:bookmarkEnd w:id="1"/>
    <w:bookmarkEnd w:id="2"/>
    <w:bookmarkEnd w:id="3"/>
  </w:tbl>
  <w:p w14:paraId="6EBCED96" w14:textId="77777777" w:rsidR="00344C2F" w:rsidRPr="00260C29" w:rsidRDefault="00344C2F" w:rsidP="00260C29">
    <w:pPr>
      <w:pStyle w:val="Kopfzeile"/>
      <w:rPr>
        <w:sz w:val="2"/>
        <w:szCs w:val="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F1F29"/>
    <w:multiLevelType w:val="hybridMultilevel"/>
    <w:tmpl w:val="3C584CEC"/>
    <w:lvl w:ilvl="0" w:tplc="967205A0">
      <w:numFmt w:val="bullet"/>
      <w:lvlText w:val="-"/>
      <w:lvlJc w:val="left"/>
      <w:pPr>
        <w:ind w:left="25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BA3112D"/>
    <w:multiLevelType w:val="hybridMultilevel"/>
    <w:tmpl w:val="1CB4975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CDA47C6"/>
    <w:multiLevelType w:val="hybridMultilevel"/>
    <w:tmpl w:val="B5D089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8163B"/>
    <w:multiLevelType w:val="hybridMultilevel"/>
    <w:tmpl w:val="BDAE6BBC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F7101"/>
    <w:multiLevelType w:val="hybridMultilevel"/>
    <w:tmpl w:val="687E2F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F5548D"/>
    <w:multiLevelType w:val="hybridMultilevel"/>
    <w:tmpl w:val="CB52A7A4"/>
    <w:lvl w:ilvl="0" w:tplc="CD861F86">
      <w:numFmt w:val="bullet"/>
      <w:lvlText w:val=""/>
      <w:lvlJc w:val="left"/>
      <w:pPr>
        <w:ind w:left="1065" w:hanging="360"/>
      </w:pPr>
      <w:rPr>
        <w:rFonts w:ascii="Wingdings" w:eastAsia="Times New Roman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19475EA4"/>
    <w:multiLevelType w:val="hybridMultilevel"/>
    <w:tmpl w:val="D45689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F2504"/>
    <w:multiLevelType w:val="hybridMultilevel"/>
    <w:tmpl w:val="79D8FA7A"/>
    <w:lvl w:ilvl="0" w:tplc="1E1C703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95B05"/>
    <w:multiLevelType w:val="hybridMultilevel"/>
    <w:tmpl w:val="A9F21692"/>
    <w:lvl w:ilvl="0" w:tplc="24682592">
      <w:start w:val="1"/>
      <w:numFmt w:val="lowerLetter"/>
      <w:lvlText w:val="%1)"/>
      <w:lvlJc w:val="left"/>
      <w:pPr>
        <w:ind w:left="249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3210" w:hanging="360"/>
      </w:pPr>
    </w:lvl>
    <w:lvl w:ilvl="2" w:tplc="0407001B" w:tentative="1">
      <w:start w:val="1"/>
      <w:numFmt w:val="lowerRoman"/>
      <w:lvlText w:val="%3."/>
      <w:lvlJc w:val="right"/>
      <w:pPr>
        <w:ind w:left="3930" w:hanging="180"/>
      </w:pPr>
    </w:lvl>
    <w:lvl w:ilvl="3" w:tplc="0407000F" w:tentative="1">
      <w:start w:val="1"/>
      <w:numFmt w:val="decimal"/>
      <w:lvlText w:val="%4."/>
      <w:lvlJc w:val="left"/>
      <w:pPr>
        <w:ind w:left="4650" w:hanging="360"/>
      </w:pPr>
    </w:lvl>
    <w:lvl w:ilvl="4" w:tplc="04070019" w:tentative="1">
      <w:start w:val="1"/>
      <w:numFmt w:val="lowerLetter"/>
      <w:lvlText w:val="%5."/>
      <w:lvlJc w:val="left"/>
      <w:pPr>
        <w:ind w:left="5370" w:hanging="360"/>
      </w:pPr>
    </w:lvl>
    <w:lvl w:ilvl="5" w:tplc="0407001B" w:tentative="1">
      <w:start w:val="1"/>
      <w:numFmt w:val="lowerRoman"/>
      <w:lvlText w:val="%6."/>
      <w:lvlJc w:val="right"/>
      <w:pPr>
        <w:ind w:left="6090" w:hanging="180"/>
      </w:pPr>
    </w:lvl>
    <w:lvl w:ilvl="6" w:tplc="0407000F" w:tentative="1">
      <w:start w:val="1"/>
      <w:numFmt w:val="decimal"/>
      <w:lvlText w:val="%7."/>
      <w:lvlJc w:val="left"/>
      <w:pPr>
        <w:ind w:left="6810" w:hanging="360"/>
      </w:pPr>
    </w:lvl>
    <w:lvl w:ilvl="7" w:tplc="04070019" w:tentative="1">
      <w:start w:val="1"/>
      <w:numFmt w:val="lowerLetter"/>
      <w:lvlText w:val="%8."/>
      <w:lvlJc w:val="left"/>
      <w:pPr>
        <w:ind w:left="7530" w:hanging="360"/>
      </w:pPr>
    </w:lvl>
    <w:lvl w:ilvl="8" w:tplc="0407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9" w15:restartNumberingAfterBreak="0">
    <w:nsid w:val="27592B40"/>
    <w:multiLevelType w:val="hybridMultilevel"/>
    <w:tmpl w:val="9C68E16C"/>
    <w:lvl w:ilvl="0" w:tplc="96A6D9AE">
      <w:numFmt w:val="bullet"/>
      <w:lvlText w:val="-"/>
      <w:lvlJc w:val="left"/>
      <w:pPr>
        <w:ind w:left="25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30212058"/>
    <w:multiLevelType w:val="hybridMultilevel"/>
    <w:tmpl w:val="17A695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64695B"/>
    <w:multiLevelType w:val="hybridMultilevel"/>
    <w:tmpl w:val="43FCAC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AB3D90"/>
    <w:multiLevelType w:val="hybridMultilevel"/>
    <w:tmpl w:val="46F8FAC2"/>
    <w:lvl w:ilvl="0" w:tplc="51CA3D62">
      <w:numFmt w:val="bullet"/>
      <w:lvlText w:val=""/>
      <w:lvlJc w:val="left"/>
      <w:pPr>
        <w:ind w:left="249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3" w15:restartNumberingAfterBreak="0">
    <w:nsid w:val="374E6B57"/>
    <w:multiLevelType w:val="hybridMultilevel"/>
    <w:tmpl w:val="6F9AFB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060DE5"/>
    <w:multiLevelType w:val="hybridMultilevel"/>
    <w:tmpl w:val="00B8F66A"/>
    <w:lvl w:ilvl="0" w:tplc="A6024524">
      <w:numFmt w:val="bullet"/>
      <w:lvlText w:val="-"/>
      <w:lvlJc w:val="left"/>
      <w:pPr>
        <w:ind w:left="25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43265D50"/>
    <w:multiLevelType w:val="hybridMultilevel"/>
    <w:tmpl w:val="084A77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F73F1E"/>
    <w:multiLevelType w:val="hybridMultilevel"/>
    <w:tmpl w:val="1354C3F0"/>
    <w:lvl w:ilvl="0" w:tplc="7BEA5B68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55A31D58"/>
    <w:multiLevelType w:val="hybridMultilevel"/>
    <w:tmpl w:val="0F128FB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3D4734"/>
    <w:multiLevelType w:val="hybridMultilevel"/>
    <w:tmpl w:val="B790A89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9F0A6E"/>
    <w:multiLevelType w:val="hybridMultilevel"/>
    <w:tmpl w:val="99CCA6DE"/>
    <w:lvl w:ilvl="0" w:tplc="F4A05982"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867684"/>
    <w:multiLevelType w:val="hybridMultilevel"/>
    <w:tmpl w:val="8BFCE470"/>
    <w:lvl w:ilvl="0" w:tplc="0407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61595CAA"/>
    <w:multiLevelType w:val="hybridMultilevel"/>
    <w:tmpl w:val="6CBA80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C15DB0"/>
    <w:multiLevelType w:val="multilevel"/>
    <w:tmpl w:val="2B5A922C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CA551FC"/>
    <w:multiLevelType w:val="hybridMultilevel"/>
    <w:tmpl w:val="F07A0D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6247F4"/>
    <w:multiLevelType w:val="hybridMultilevel"/>
    <w:tmpl w:val="4DF04B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F85E8B"/>
    <w:multiLevelType w:val="hybridMultilevel"/>
    <w:tmpl w:val="9B5223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8F51FD"/>
    <w:multiLevelType w:val="hybridMultilevel"/>
    <w:tmpl w:val="564E64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367EF"/>
    <w:multiLevelType w:val="hybridMultilevel"/>
    <w:tmpl w:val="4F7235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434BDC"/>
    <w:multiLevelType w:val="hybridMultilevel"/>
    <w:tmpl w:val="2EC838F8"/>
    <w:lvl w:ilvl="0" w:tplc="F4A05982"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9" w15:restartNumberingAfterBreak="0">
    <w:nsid w:val="7F2D2B29"/>
    <w:multiLevelType w:val="hybridMultilevel"/>
    <w:tmpl w:val="8F08BF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EB2A43"/>
    <w:multiLevelType w:val="hybridMultilevel"/>
    <w:tmpl w:val="7E54EA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6443228">
    <w:abstractNumId w:val="21"/>
  </w:num>
  <w:num w:numId="2" w16cid:durableId="1697732990">
    <w:abstractNumId w:val="0"/>
  </w:num>
  <w:num w:numId="3" w16cid:durableId="1976057843">
    <w:abstractNumId w:val="9"/>
  </w:num>
  <w:num w:numId="4" w16cid:durableId="249892875">
    <w:abstractNumId w:val="14"/>
  </w:num>
  <w:num w:numId="5" w16cid:durableId="923152267">
    <w:abstractNumId w:val="28"/>
  </w:num>
  <w:num w:numId="6" w16cid:durableId="478887380">
    <w:abstractNumId w:val="19"/>
  </w:num>
  <w:num w:numId="7" w16cid:durableId="680858463">
    <w:abstractNumId w:val="8"/>
  </w:num>
  <w:num w:numId="8" w16cid:durableId="1702315736">
    <w:abstractNumId w:val="7"/>
  </w:num>
  <w:num w:numId="9" w16cid:durableId="545223491">
    <w:abstractNumId w:val="16"/>
  </w:num>
  <w:num w:numId="10" w16cid:durableId="689188018">
    <w:abstractNumId w:val="27"/>
  </w:num>
  <w:num w:numId="11" w16cid:durableId="1623996906">
    <w:abstractNumId w:val="23"/>
  </w:num>
  <w:num w:numId="12" w16cid:durableId="85274361">
    <w:abstractNumId w:val="30"/>
  </w:num>
  <w:num w:numId="13" w16cid:durableId="1392968740">
    <w:abstractNumId w:val="11"/>
  </w:num>
  <w:num w:numId="14" w16cid:durableId="210192386">
    <w:abstractNumId w:val="24"/>
  </w:num>
  <w:num w:numId="15" w16cid:durableId="705636812">
    <w:abstractNumId w:val="26"/>
  </w:num>
  <w:num w:numId="16" w16cid:durableId="879366860">
    <w:abstractNumId w:val="1"/>
  </w:num>
  <w:num w:numId="17" w16cid:durableId="1098913178">
    <w:abstractNumId w:val="29"/>
  </w:num>
  <w:num w:numId="18" w16cid:durableId="1767723198">
    <w:abstractNumId w:val="6"/>
  </w:num>
  <w:num w:numId="19" w16cid:durableId="1341204774">
    <w:abstractNumId w:val="10"/>
  </w:num>
  <w:num w:numId="20" w16cid:durableId="1667437131">
    <w:abstractNumId w:val="13"/>
  </w:num>
  <w:num w:numId="21" w16cid:durableId="1787576311">
    <w:abstractNumId w:val="5"/>
  </w:num>
  <w:num w:numId="22" w16cid:durableId="920257942">
    <w:abstractNumId w:val="2"/>
  </w:num>
  <w:num w:numId="23" w16cid:durableId="1955553600">
    <w:abstractNumId w:val="3"/>
  </w:num>
  <w:num w:numId="24" w16cid:durableId="212665749">
    <w:abstractNumId w:val="4"/>
  </w:num>
  <w:num w:numId="25" w16cid:durableId="1470973518">
    <w:abstractNumId w:val="12"/>
  </w:num>
  <w:num w:numId="26" w16cid:durableId="1547135836">
    <w:abstractNumId w:val="20"/>
  </w:num>
  <w:num w:numId="27" w16cid:durableId="2041977964">
    <w:abstractNumId w:val="17"/>
  </w:num>
  <w:num w:numId="28" w16cid:durableId="2636760">
    <w:abstractNumId w:val="18"/>
  </w:num>
  <w:num w:numId="29" w16cid:durableId="76635574">
    <w:abstractNumId w:val="25"/>
  </w:num>
  <w:num w:numId="30" w16cid:durableId="1430466777">
    <w:abstractNumId w:val="15"/>
  </w:num>
  <w:num w:numId="31" w16cid:durableId="21342510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5121">
      <o:colormru v:ext="edit" colors="#466f50,#9c9,#d9681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D12"/>
    <w:rsid w:val="00000763"/>
    <w:rsid w:val="00007D1C"/>
    <w:rsid w:val="00011587"/>
    <w:rsid w:val="000119C1"/>
    <w:rsid w:val="00012CCC"/>
    <w:rsid w:val="00013694"/>
    <w:rsid w:val="00015572"/>
    <w:rsid w:val="00023298"/>
    <w:rsid w:val="00026557"/>
    <w:rsid w:val="00030B60"/>
    <w:rsid w:val="00031541"/>
    <w:rsid w:val="000355A1"/>
    <w:rsid w:val="000371DB"/>
    <w:rsid w:val="00042722"/>
    <w:rsid w:val="0004289B"/>
    <w:rsid w:val="0004361C"/>
    <w:rsid w:val="00044727"/>
    <w:rsid w:val="00050915"/>
    <w:rsid w:val="00051AAD"/>
    <w:rsid w:val="000553F0"/>
    <w:rsid w:val="00055E60"/>
    <w:rsid w:val="00057BF3"/>
    <w:rsid w:val="00065D92"/>
    <w:rsid w:val="00066293"/>
    <w:rsid w:val="00070A5B"/>
    <w:rsid w:val="000724B5"/>
    <w:rsid w:val="000738D1"/>
    <w:rsid w:val="00075BFA"/>
    <w:rsid w:val="000829BF"/>
    <w:rsid w:val="00085578"/>
    <w:rsid w:val="00085BB5"/>
    <w:rsid w:val="00086488"/>
    <w:rsid w:val="0008716A"/>
    <w:rsid w:val="00090B6F"/>
    <w:rsid w:val="000910E8"/>
    <w:rsid w:val="00092655"/>
    <w:rsid w:val="00095EAB"/>
    <w:rsid w:val="000A13AD"/>
    <w:rsid w:val="000A1BE8"/>
    <w:rsid w:val="000A2675"/>
    <w:rsid w:val="000A35AD"/>
    <w:rsid w:val="000A53A0"/>
    <w:rsid w:val="000A56B5"/>
    <w:rsid w:val="000A6B27"/>
    <w:rsid w:val="000B03F9"/>
    <w:rsid w:val="000B1136"/>
    <w:rsid w:val="000B2D67"/>
    <w:rsid w:val="000B32E7"/>
    <w:rsid w:val="000B53DD"/>
    <w:rsid w:val="000B71F0"/>
    <w:rsid w:val="000C0945"/>
    <w:rsid w:val="000C6366"/>
    <w:rsid w:val="000C7BB9"/>
    <w:rsid w:val="000D0ECC"/>
    <w:rsid w:val="000D33AB"/>
    <w:rsid w:val="000D3755"/>
    <w:rsid w:val="000D4469"/>
    <w:rsid w:val="000D4CC3"/>
    <w:rsid w:val="000D5443"/>
    <w:rsid w:val="000D5E81"/>
    <w:rsid w:val="000D616C"/>
    <w:rsid w:val="000D6D55"/>
    <w:rsid w:val="000E02D5"/>
    <w:rsid w:val="000E2231"/>
    <w:rsid w:val="000E30B7"/>
    <w:rsid w:val="000E605E"/>
    <w:rsid w:val="000F12AE"/>
    <w:rsid w:val="000F38F8"/>
    <w:rsid w:val="000F48C6"/>
    <w:rsid w:val="00100381"/>
    <w:rsid w:val="001015F9"/>
    <w:rsid w:val="001021B4"/>
    <w:rsid w:val="00103767"/>
    <w:rsid w:val="00105AAC"/>
    <w:rsid w:val="001066B8"/>
    <w:rsid w:val="00106E26"/>
    <w:rsid w:val="0011050C"/>
    <w:rsid w:val="0011241B"/>
    <w:rsid w:val="00113F40"/>
    <w:rsid w:val="001166B8"/>
    <w:rsid w:val="00116DF9"/>
    <w:rsid w:val="001278AA"/>
    <w:rsid w:val="00131DE2"/>
    <w:rsid w:val="001326A1"/>
    <w:rsid w:val="001340D7"/>
    <w:rsid w:val="00140C68"/>
    <w:rsid w:val="001455FD"/>
    <w:rsid w:val="0014575C"/>
    <w:rsid w:val="0014621E"/>
    <w:rsid w:val="00146406"/>
    <w:rsid w:val="0014796C"/>
    <w:rsid w:val="00147A24"/>
    <w:rsid w:val="0015089C"/>
    <w:rsid w:val="00152752"/>
    <w:rsid w:val="00152AEB"/>
    <w:rsid w:val="00153D73"/>
    <w:rsid w:val="00153ECE"/>
    <w:rsid w:val="0015437F"/>
    <w:rsid w:val="00157D68"/>
    <w:rsid w:val="00160749"/>
    <w:rsid w:val="00160C7E"/>
    <w:rsid w:val="001611D1"/>
    <w:rsid w:val="001621D7"/>
    <w:rsid w:val="0016257A"/>
    <w:rsid w:val="00162D23"/>
    <w:rsid w:val="00163D5F"/>
    <w:rsid w:val="001666B3"/>
    <w:rsid w:val="001675A9"/>
    <w:rsid w:val="001677EA"/>
    <w:rsid w:val="001679A6"/>
    <w:rsid w:val="00167A16"/>
    <w:rsid w:val="00171BE8"/>
    <w:rsid w:val="00172E4A"/>
    <w:rsid w:val="001766D8"/>
    <w:rsid w:val="00181A73"/>
    <w:rsid w:val="0018258A"/>
    <w:rsid w:val="00183D2F"/>
    <w:rsid w:val="00187C24"/>
    <w:rsid w:val="001A198D"/>
    <w:rsid w:val="001A2B9E"/>
    <w:rsid w:val="001A6063"/>
    <w:rsid w:val="001A67FE"/>
    <w:rsid w:val="001A690F"/>
    <w:rsid w:val="001A6C74"/>
    <w:rsid w:val="001B325B"/>
    <w:rsid w:val="001B405A"/>
    <w:rsid w:val="001B6EA2"/>
    <w:rsid w:val="001C0131"/>
    <w:rsid w:val="001C0EF3"/>
    <w:rsid w:val="001C121C"/>
    <w:rsid w:val="001C21CF"/>
    <w:rsid w:val="001C7A18"/>
    <w:rsid w:val="001D070D"/>
    <w:rsid w:val="001D0E12"/>
    <w:rsid w:val="001D1D66"/>
    <w:rsid w:val="001D1D8C"/>
    <w:rsid w:val="001D30A0"/>
    <w:rsid w:val="001D5E3F"/>
    <w:rsid w:val="001E3172"/>
    <w:rsid w:val="001E3768"/>
    <w:rsid w:val="001F525A"/>
    <w:rsid w:val="00202FD3"/>
    <w:rsid w:val="0020327D"/>
    <w:rsid w:val="002040D6"/>
    <w:rsid w:val="00206FF4"/>
    <w:rsid w:val="00207767"/>
    <w:rsid w:val="00207D7A"/>
    <w:rsid w:val="002125D5"/>
    <w:rsid w:val="00212CA6"/>
    <w:rsid w:val="002162B5"/>
    <w:rsid w:val="00216E82"/>
    <w:rsid w:val="00221B01"/>
    <w:rsid w:val="00222A89"/>
    <w:rsid w:val="00226C25"/>
    <w:rsid w:val="002270A8"/>
    <w:rsid w:val="00227512"/>
    <w:rsid w:val="002315D4"/>
    <w:rsid w:val="00234246"/>
    <w:rsid w:val="002348DB"/>
    <w:rsid w:val="00235B85"/>
    <w:rsid w:val="00235E08"/>
    <w:rsid w:val="00245DC2"/>
    <w:rsid w:val="002477A9"/>
    <w:rsid w:val="00250B78"/>
    <w:rsid w:val="00251618"/>
    <w:rsid w:val="002521AF"/>
    <w:rsid w:val="002525A7"/>
    <w:rsid w:val="00252C43"/>
    <w:rsid w:val="00256263"/>
    <w:rsid w:val="00260C29"/>
    <w:rsid w:val="00260D1A"/>
    <w:rsid w:val="002615EE"/>
    <w:rsid w:val="00263227"/>
    <w:rsid w:val="00263330"/>
    <w:rsid w:val="00263F7A"/>
    <w:rsid w:val="002652AD"/>
    <w:rsid w:val="00266126"/>
    <w:rsid w:val="00266845"/>
    <w:rsid w:val="002715B6"/>
    <w:rsid w:val="002722C6"/>
    <w:rsid w:val="00273E6D"/>
    <w:rsid w:val="0027716F"/>
    <w:rsid w:val="00280A33"/>
    <w:rsid w:val="00283C73"/>
    <w:rsid w:val="002856E9"/>
    <w:rsid w:val="002857F7"/>
    <w:rsid w:val="00286BB3"/>
    <w:rsid w:val="00287DC7"/>
    <w:rsid w:val="00291E3D"/>
    <w:rsid w:val="00293F9A"/>
    <w:rsid w:val="00294F1C"/>
    <w:rsid w:val="00295374"/>
    <w:rsid w:val="0029760F"/>
    <w:rsid w:val="002A12E1"/>
    <w:rsid w:val="002A21F0"/>
    <w:rsid w:val="002A3D1D"/>
    <w:rsid w:val="002A550A"/>
    <w:rsid w:val="002B3245"/>
    <w:rsid w:val="002B44F3"/>
    <w:rsid w:val="002B483A"/>
    <w:rsid w:val="002B68FA"/>
    <w:rsid w:val="002B6E00"/>
    <w:rsid w:val="002B70E8"/>
    <w:rsid w:val="002C098A"/>
    <w:rsid w:val="002D374E"/>
    <w:rsid w:val="002E1E53"/>
    <w:rsid w:val="002E5554"/>
    <w:rsid w:val="002F626C"/>
    <w:rsid w:val="002F7ACD"/>
    <w:rsid w:val="00300580"/>
    <w:rsid w:val="0030355A"/>
    <w:rsid w:val="00311C37"/>
    <w:rsid w:val="0031357A"/>
    <w:rsid w:val="00322607"/>
    <w:rsid w:val="00323B2C"/>
    <w:rsid w:val="0032568E"/>
    <w:rsid w:val="00327B1B"/>
    <w:rsid w:val="003343E9"/>
    <w:rsid w:val="00334E11"/>
    <w:rsid w:val="003355AA"/>
    <w:rsid w:val="0034037B"/>
    <w:rsid w:val="00340CDC"/>
    <w:rsid w:val="00343413"/>
    <w:rsid w:val="00343779"/>
    <w:rsid w:val="00344C2F"/>
    <w:rsid w:val="00351C64"/>
    <w:rsid w:val="00352838"/>
    <w:rsid w:val="003530CF"/>
    <w:rsid w:val="00353E15"/>
    <w:rsid w:val="00353FEC"/>
    <w:rsid w:val="00354D7C"/>
    <w:rsid w:val="00355ADA"/>
    <w:rsid w:val="00355F5F"/>
    <w:rsid w:val="0035677E"/>
    <w:rsid w:val="00357D24"/>
    <w:rsid w:val="003627DF"/>
    <w:rsid w:val="003649E7"/>
    <w:rsid w:val="00364F10"/>
    <w:rsid w:val="00365476"/>
    <w:rsid w:val="0037166E"/>
    <w:rsid w:val="00371921"/>
    <w:rsid w:val="00371FFE"/>
    <w:rsid w:val="00372122"/>
    <w:rsid w:val="00373CB5"/>
    <w:rsid w:val="00375236"/>
    <w:rsid w:val="003752A9"/>
    <w:rsid w:val="0037766E"/>
    <w:rsid w:val="0038069B"/>
    <w:rsid w:val="00380F86"/>
    <w:rsid w:val="00383BBE"/>
    <w:rsid w:val="00384468"/>
    <w:rsid w:val="00386F61"/>
    <w:rsid w:val="003871CB"/>
    <w:rsid w:val="00390C32"/>
    <w:rsid w:val="00392D03"/>
    <w:rsid w:val="00394023"/>
    <w:rsid w:val="0039542A"/>
    <w:rsid w:val="003A0966"/>
    <w:rsid w:val="003A2CEA"/>
    <w:rsid w:val="003A5BE8"/>
    <w:rsid w:val="003A5E9E"/>
    <w:rsid w:val="003A731C"/>
    <w:rsid w:val="003A7D29"/>
    <w:rsid w:val="003B15A4"/>
    <w:rsid w:val="003B443B"/>
    <w:rsid w:val="003B62FA"/>
    <w:rsid w:val="003C0280"/>
    <w:rsid w:val="003C3297"/>
    <w:rsid w:val="003C6DA4"/>
    <w:rsid w:val="003D07D9"/>
    <w:rsid w:val="003D1A18"/>
    <w:rsid w:val="003D4E88"/>
    <w:rsid w:val="003D598D"/>
    <w:rsid w:val="003D6D0E"/>
    <w:rsid w:val="003E0B1F"/>
    <w:rsid w:val="003E1B39"/>
    <w:rsid w:val="003E481C"/>
    <w:rsid w:val="003E48DB"/>
    <w:rsid w:val="003E6B1A"/>
    <w:rsid w:val="003F1D1D"/>
    <w:rsid w:val="003F28D7"/>
    <w:rsid w:val="003F2977"/>
    <w:rsid w:val="003F2E7B"/>
    <w:rsid w:val="003F3D48"/>
    <w:rsid w:val="003F6697"/>
    <w:rsid w:val="003F7482"/>
    <w:rsid w:val="00402845"/>
    <w:rsid w:val="004043B6"/>
    <w:rsid w:val="00404A4F"/>
    <w:rsid w:val="00406F8C"/>
    <w:rsid w:val="00407629"/>
    <w:rsid w:val="00410E0C"/>
    <w:rsid w:val="00412E54"/>
    <w:rsid w:val="00413028"/>
    <w:rsid w:val="00414A84"/>
    <w:rsid w:val="00414CD6"/>
    <w:rsid w:val="00417F07"/>
    <w:rsid w:val="00420AEA"/>
    <w:rsid w:val="00424FBD"/>
    <w:rsid w:val="004274B3"/>
    <w:rsid w:val="00435854"/>
    <w:rsid w:val="004415BF"/>
    <w:rsid w:val="00443B36"/>
    <w:rsid w:val="00443E0C"/>
    <w:rsid w:val="00444340"/>
    <w:rsid w:val="00444446"/>
    <w:rsid w:val="004458B0"/>
    <w:rsid w:val="00445E52"/>
    <w:rsid w:val="00453BA6"/>
    <w:rsid w:val="0046385E"/>
    <w:rsid w:val="00464AE6"/>
    <w:rsid w:val="00472A29"/>
    <w:rsid w:val="0047305C"/>
    <w:rsid w:val="00473B7F"/>
    <w:rsid w:val="00474824"/>
    <w:rsid w:val="00477CD6"/>
    <w:rsid w:val="00485FCA"/>
    <w:rsid w:val="004862DF"/>
    <w:rsid w:val="004921EB"/>
    <w:rsid w:val="004924A1"/>
    <w:rsid w:val="004968F7"/>
    <w:rsid w:val="004A12BA"/>
    <w:rsid w:val="004A23FD"/>
    <w:rsid w:val="004A47B4"/>
    <w:rsid w:val="004B391A"/>
    <w:rsid w:val="004B7377"/>
    <w:rsid w:val="004C1F0B"/>
    <w:rsid w:val="004C2428"/>
    <w:rsid w:val="004C310E"/>
    <w:rsid w:val="004C3E79"/>
    <w:rsid w:val="004C6E12"/>
    <w:rsid w:val="004C6F70"/>
    <w:rsid w:val="004D15B5"/>
    <w:rsid w:val="004D4EB3"/>
    <w:rsid w:val="004D6CBB"/>
    <w:rsid w:val="004E090D"/>
    <w:rsid w:val="004E2505"/>
    <w:rsid w:val="004E2D68"/>
    <w:rsid w:val="004E3788"/>
    <w:rsid w:val="004E4164"/>
    <w:rsid w:val="004E4C95"/>
    <w:rsid w:val="004E56DC"/>
    <w:rsid w:val="004F2C7A"/>
    <w:rsid w:val="004F3420"/>
    <w:rsid w:val="004F4AA2"/>
    <w:rsid w:val="004F7408"/>
    <w:rsid w:val="00502D50"/>
    <w:rsid w:val="00504E6B"/>
    <w:rsid w:val="005062BC"/>
    <w:rsid w:val="00512E97"/>
    <w:rsid w:val="005130DC"/>
    <w:rsid w:val="00514B62"/>
    <w:rsid w:val="005162A7"/>
    <w:rsid w:val="00516879"/>
    <w:rsid w:val="005205AE"/>
    <w:rsid w:val="005228DE"/>
    <w:rsid w:val="0052457A"/>
    <w:rsid w:val="005256F0"/>
    <w:rsid w:val="00526FE4"/>
    <w:rsid w:val="00527723"/>
    <w:rsid w:val="00527BD4"/>
    <w:rsid w:val="005306F0"/>
    <w:rsid w:val="00530B99"/>
    <w:rsid w:val="00531371"/>
    <w:rsid w:val="00534DC9"/>
    <w:rsid w:val="005377FA"/>
    <w:rsid w:val="00541E20"/>
    <w:rsid w:val="00543588"/>
    <w:rsid w:val="00553323"/>
    <w:rsid w:val="00555F62"/>
    <w:rsid w:val="005614B5"/>
    <w:rsid w:val="005663F8"/>
    <w:rsid w:val="00566639"/>
    <w:rsid w:val="00571D00"/>
    <w:rsid w:val="005722EA"/>
    <w:rsid w:val="005731B7"/>
    <w:rsid w:val="0057381E"/>
    <w:rsid w:val="00573AB5"/>
    <w:rsid w:val="00574BE5"/>
    <w:rsid w:val="00576099"/>
    <w:rsid w:val="00577AF4"/>
    <w:rsid w:val="00581204"/>
    <w:rsid w:val="005814AB"/>
    <w:rsid w:val="0058394C"/>
    <w:rsid w:val="00583FCA"/>
    <w:rsid w:val="005854F7"/>
    <w:rsid w:val="00586037"/>
    <w:rsid w:val="00587936"/>
    <w:rsid w:val="0059225F"/>
    <w:rsid w:val="00592563"/>
    <w:rsid w:val="00593A71"/>
    <w:rsid w:val="00596326"/>
    <w:rsid w:val="005A0A10"/>
    <w:rsid w:val="005A12CE"/>
    <w:rsid w:val="005A6445"/>
    <w:rsid w:val="005A6AAE"/>
    <w:rsid w:val="005B16CD"/>
    <w:rsid w:val="005B519D"/>
    <w:rsid w:val="005B54F8"/>
    <w:rsid w:val="005C5A75"/>
    <w:rsid w:val="005C669C"/>
    <w:rsid w:val="005D0183"/>
    <w:rsid w:val="005D05CA"/>
    <w:rsid w:val="005D0820"/>
    <w:rsid w:val="005D1318"/>
    <w:rsid w:val="005D3A73"/>
    <w:rsid w:val="005D4B5E"/>
    <w:rsid w:val="005E150E"/>
    <w:rsid w:val="005E4340"/>
    <w:rsid w:val="005E4927"/>
    <w:rsid w:val="005E66B7"/>
    <w:rsid w:val="005E74E2"/>
    <w:rsid w:val="005F0118"/>
    <w:rsid w:val="005F3E13"/>
    <w:rsid w:val="005F59B0"/>
    <w:rsid w:val="006003D6"/>
    <w:rsid w:val="00600537"/>
    <w:rsid w:val="00600E9B"/>
    <w:rsid w:val="00606A5A"/>
    <w:rsid w:val="00606DF9"/>
    <w:rsid w:val="00607229"/>
    <w:rsid w:val="006111AA"/>
    <w:rsid w:val="006159E8"/>
    <w:rsid w:val="00616BFF"/>
    <w:rsid w:val="006203E6"/>
    <w:rsid w:val="006235E7"/>
    <w:rsid w:val="0062480A"/>
    <w:rsid w:val="006332D5"/>
    <w:rsid w:val="006332FB"/>
    <w:rsid w:val="00640DF1"/>
    <w:rsid w:val="00642EE5"/>
    <w:rsid w:val="006442BA"/>
    <w:rsid w:val="0064514B"/>
    <w:rsid w:val="00646979"/>
    <w:rsid w:val="006470AC"/>
    <w:rsid w:val="00647877"/>
    <w:rsid w:val="00647AF9"/>
    <w:rsid w:val="00656AE5"/>
    <w:rsid w:val="0065773C"/>
    <w:rsid w:val="00657AA3"/>
    <w:rsid w:val="00660BE1"/>
    <w:rsid w:val="00661AF6"/>
    <w:rsid w:val="00663551"/>
    <w:rsid w:val="00665460"/>
    <w:rsid w:val="00666DDA"/>
    <w:rsid w:val="006677F4"/>
    <w:rsid w:val="00667A6C"/>
    <w:rsid w:val="00667EC6"/>
    <w:rsid w:val="006735F7"/>
    <w:rsid w:val="00675110"/>
    <w:rsid w:val="006752D7"/>
    <w:rsid w:val="0067595B"/>
    <w:rsid w:val="006815EB"/>
    <w:rsid w:val="00683529"/>
    <w:rsid w:val="00684B25"/>
    <w:rsid w:val="00686E9A"/>
    <w:rsid w:val="006902B6"/>
    <w:rsid w:val="00691620"/>
    <w:rsid w:val="00692BB6"/>
    <w:rsid w:val="00693A57"/>
    <w:rsid w:val="00694FC1"/>
    <w:rsid w:val="00695EF8"/>
    <w:rsid w:val="006976FA"/>
    <w:rsid w:val="006A2A61"/>
    <w:rsid w:val="006A2D47"/>
    <w:rsid w:val="006A7EE1"/>
    <w:rsid w:val="006B2B0C"/>
    <w:rsid w:val="006B3373"/>
    <w:rsid w:val="006B3800"/>
    <w:rsid w:val="006B3CAA"/>
    <w:rsid w:val="006B469A"/>
    <w:rsid w:val="006B4A23"/>
    <w:rsid w:val="006B6EDE"/>
    <w:rsid w:val="006B7F82"/>
    <w:rsid w:val="006C1F63"/>
    <w:rsid w:val="006C494A"/>
    <w:rsid w:val="006D17C7"/>
    <w:rsid w:val="006D3F01"/>
    <w:rsid w:val="006D43AB"/>
    <w:rsid w:val="006D7F4D"/>
    <w:rsid w:val="006D7FDE"/>
    <w:rsid w:val="006E398D"/>
    <w:rsid w:val="006E6A5B"/>
    <w:rsid w:val="006E7807"/>
    <w:rsid w:val="006F0E73"/>
    <w:rsid w:val="006F6FF5"/>
    <w:rsid w:val="006F7398"/>
    <w:rsid w:val="006F7D23"/>
    <w:rsid w:val="007004D3"/>
    <w:rsid w:val="007004E5"/>
    <w:rsid w:val="00703443"/>
    <w:rsid w:val="00703E26"/>
    <w:rsid w:val="007078D6"/>
    <w:rsid w:val="00713330"/>
    <w:rsid w:val="0071726F"/>
    <w:rsid w:val="00723D98"/>
    <w:rsid w:val="00724800"/>
    <w:rsid w:val="007260C0"/>
    <w:rsid w:val="007276A8"/>
    <w:rsid w:val="00727C37"/>
    <w:rsid w:val="00730841"/>
    <w:rsid w:val="00732CA5"/>
    <w:rsid w:val="00734A0E"/>
    <w:rsid w:val="00736013"/>
    <w:rsid w:val="00736BE0"/>
    <w:rsid w:val="00740566"/>
    <w:rsid w:val="0074099B"/>
    <w:rsid w:val="007411FD"/>
    <w:rsid w:val="00741F41"/>
    <w:rsid w:val="00742988"/>
    <w:rsid w:val="00746B37"/>
    <w:rsid w:val="00746DE0"/>
    <w:rsid w:val="0075101C"/>
    <w:rsid w:val="00752941"/>
    <w:rsid w:val="007535D9"/>
    <w:rsid w:val="00755B8F"/>
    <w:rsid w:val="007569AA"/>
    <w:rsid w:val="0075726C"/>
    <w:rsid w:val="00757CE2"/>
    <w:rsid w:val="00761A0D"/>
    <w:rsid w:val="00762566"/>
    <w:rsid w:val="00762B8F"/>
    <w:rsid w:val="0077070E"/>
    <w:rsid w:val="007709A2"/>
    <w:rsid w:val="00772E6B"/>
    <w:rsid w:val="0077306A"/>
    <w:rsid w:val="00775DCE"/>
    <w:rsid w:val="00780490"/>
    <w:rsid w:val="00780586"/>
    <w:rsid w:val="00784518"/>
    <w:rsid w:val="007854D8"/>
    <w:rsid w:val="00786C84"/>
    <w:rsid w:val="007952EA"/>
    <w:rsid w:val="007955DC"/>
    <w:rsid w:val="00795F9F"/>
    <w:rsid w:val="007964EE"/>
    <w:rsid w:val="007A0AB1"/>
    <w:rsid w:val="007A2DC3"/>
    <w:rsid w:val="007A3BE0"/>
    <w:rsid w:val="007A5F35"/>
    <w:rsid w:val="007B0CC0"/>
    <w:rsid w:val="007B1F2E"/>
    <w:rsid w:val="007B5E0A"/>
    <w:rsid w:val="007B6E2B"/>
    <w:rsid w:val="007B796C"/>
    <w:rsid w:val="007C137E"/>
    <w:rsid w:val="007C1460"/>
    <w:rsid w:val="007C234B"/>
    <w:rsid w:val="007C2A1A"/>
    <w:rsid w:val="007C386B"/>
    <w:rsid w:val="007C59B9"/>
    <w:rsid w:val="007C5E6F"/>
    <w:rsid w:val="007C7D82"/>
    <w:rsid w:val="007D02E8"/>
    <w:rsid w:val="007D0AD9"/>
    <w:rsid w:val="007D1C81"/>
    <w:rsid w:val="007D22AD"/>
    <w:rsid w:val="007D2ED0"/>
    <w:rsid w:val="007D3B85"/>
    <w:rsid w:val="007E18D1"/>
    <w:rsid w:val="007E1A90"/>
    <w:rsid w:val="007E1B4E"/>
    <w:rsid w:val="007E317C"/>
    <w:rsid w:val="007E5F28"/>
    <w:rsid w:val="007E67F6"/>
    <w:rsid w:val="007E7A0C"/>
    <w:rsid w:val="007F408E"/>
    <w:rsid w:val="00804325"/>
    <w:rsid w:val="008052CA"/>
    <w:rsid w:val="00807256"/>
    <w:rsid w:val="0081168C"/>
    <w:rsid w:val="00811B91"/>
    <w:rsid w:val="0081320D"/>
    <w:rsid w:val="00816643"/>
    <w:rsid w:val="008172E7"/>
    <w:rsid w:val="00821AB9"/>
    <w:rsid w:val="008226B1"/>
    <w:rsid w:val="00822B7E"/>
    <w:rsid w:val="00824991"/>
    <w:rsid w:val="00824D58"/>
    <w:rsid w:val="008318A4"/>
    <w:rsid w:val="00833A6F"/>
    <w:rsid w:val="0084044A"/>
    <w:rsid w:val="0084207C"/>
    <w:rsid w:val="00842D12"/>
    <w:rsid w:val="0084696E"/>
    <w:rsid w:val="00847576"/>
    <w:rsid w:val="00851082"/>
    <w:rsid w:val="00855542"/>
    <w:rsid w:val="008717B6"/>
    <w:rsid w:val="00871A54"/>
    <w:rsid w:val="00871F70"/>
    <w:rsid w:val="00873084"/>
    <w:rsid w:val="00873513"/>
    <w:rsid w:val="008736BE"/>
    <w:rsid w:val="008745CC"/>
    <w:rsid w:val="008765E3"/>
    <w:rsid w:val="0088041D"/>
    <w:rsid w:val="0088107C"/>
    <w:rsid w:val="008811BD"/>
    <w:rsid w:val="0088123B"/>
    <w:rsid w:val="00884668"/>
    <w:rsid w:val="0088690F"/>
    <w:rsid w:val="00887D61"/>
    <w:rsid w:val="008929B9"/>
    <w:rsid w:val="00893281"/>
    <w:rsid w:val="00893AB7"/>
    <w:rsid w:val="00893F41"/>
    <w:rsid w:val="0089665A"/>
    <w:rsid w:val="008A3237"/>
    <w:rsid w:val="008A6D02"/>
    <w:rsid w:val="008B339B"/>
    <w:rsid w:val="008B6216"/>
    <w:rsid w:val="008B64D2"/>
    <w:rsid w:val="008C2095"/>
    <w:rsid w:val="008C244E"/>
    <w:rsid w:val="008C2BA5"/>
    <w:rsid w:val="008C5AE3"/>
    <w:rsid w:val="008C7CE3"/>
    <w:rsid w:val="008D0CD7"/>
    <w:rsid w:val="008D12DB"/>
    <w:rsid w:val="008D2D46"/>
    <w:rsid w:val="008D66EB"/>
    <w:rsid w:val="008E076E"/>
    <w:rsid w:val="008E21A1"/>
    <w:rsid w:val="008E4121"/>
    <w:rsid w:val="008E49FC"/>
    <w:rsid w:val="008F34EC"/>
    <w:rsid w:val="008F3CB6"/>
    <w:rsid w:val="008F72B1"/>
    <w:rsid w:val="009008D2"/>
    <w:rsid w:val="009025A7"/>
    <w:rsid w:val="009031AD"/>
    <w:rsid w:val="00905F71"/>
    <w:rsid w:val="00906818"/>
    <w:rsid w:val="0090710A"/>
    <w:rsid w:val="00907BCE"/>
    <w:rsid w:val="00910272"/>
    <w:rsid w:val="009129F6"/>
    <w:rsid w:val="0092087F"/>
    <w:rsid w:val="00920AAE"/>
    <w:rsid w:val="00921226"/>
    <w:rsid w:val="00922290"/>
    <w:rsid w:val="00924F35"/>
    <w:rsid w:val="00930766"/>
    <w:rsid w:val="009312D4"/>
    <w:rsid w:val="00940472"/>
    <w:rsid w:val="0094091A"/>
    <w:rsid w:val="009414CA"/>
    <w:rsid w:val="00941781"/>
    <w:rsid w:val="00941AD3"/>
    <w:rsid w:val="00941E17"/>
    <w:rsid w:val="00942575"/>
    <w:rsid w:val="00942850"/>
    <w:rsid w:val="00945FC1"/>
    <w:rsid w:val="00946235"/>
    <w:rsid w:val="00947A30"/>
    <w:rsid w:val="00947AD7"/>
    <w:rsid w:val="00951C2C"/>
    <w:rsid w:val="00952AC9"/>
    <w:rsid w:val="009536DB"/>
    <w:rsid w:val="00955BF0"/>
    <w:rsid w:val="00961BEF"/>
    <w:rsid w:val="00962C4E"/>
    <w:rsid w:val="009647B2"/>
    <w:rsid w:val="00967949"/>
    <w:rsid w:val="00971958"/>
    <w:rsid w:val="00971E88"/>
    <w:rsid w:val="00976FBF"/>
    <w:rsid w:val="00981F72"/>
    <w:rsid w:val="00984ED1"/>
    <w:rsid w:val="00985033"/>
    <w:rsid w:val="009867BB"/>
    <w:rsid w:val="009907E0"/>
    <w:rsid w:val="0099294F"/>
    <w:rsid w:val="00995A30"/>
    <w:rsid w:val="0099662B"/>
    <w:rsid w:val="00996D6D"/>
    <w:rsid w:val="009A2ADC"/>
    <w:rsid w:val="009A2EE6"/>
    <w:rsid w:val="009A2F46"/>
    <w:rsid w:val="009A34C2"/>
    <w:rsid w:val="009A4C1D"/>
    <w:rsid w:val="009A6C92"/>
    <w:rsid w:val="009B08BD"/>
    <w:rsid w:val="009B0E68"/>
    <w:rsid w:val="009B234A"/>
    <w:rsid w:val="009B2F87"/>
    <w:rsid w:val="009B3ACA"/>
    <w:rsid w:val="009B54BF"/>
    <w:rsid w:val="009B66C7"/>
    <w:rsid w:val="009C02B3"/>
    <w:rsid w:val="009C3EFF"/>
    <w:rsid w:val="009C46D3"/>
    <w:rsid w:val="009C51D5"/>
    <w:rsid w:val="009D1A13"/>
    <w:rsid w:val="009D1B96"/>
    <w:rsid w:val="009D203F"/>
    <w:rsid w:val="009D4715"/>
    <w:rsid w:val="009D5CF0"/>
    <w:rsid w:val="009E152D"/>
    <w:rsid w:val="009E3EB9"/>
    <w:rsid w:val="009E74D3"/>
    <w:rsid w:val="009F0864"/>
    <w:rsid w:val="009F1240"/>
    <w:rsid w:val="009F2DD4"/>
    <w:rsid w:val="009F3537"/>
    <w:rsid w:val="009F5D2D"/>
    <w:rsid w:val="009F7A1A"/>
    <w:rsid w:val="00A022BB"/>
    <w:rsid w:val="00A02872"/>
    <w:rsid w:val="00A075E8"/>
    <w:rsid w:val="00A07DBD"/>
    <w:rsid w:val="00A12CA2"/>
    <w:rsid w:val="00A12E01"/>
    <w:rsid w:val="00A14EB5"/>
    <w:rsid w:val="00A15FF7"/>
    <w:rsid w:val="00A21635"/>
    <w:rsid w:val="00A24EF4"/>
    <w:rsid w:val="00A25985"/>
    <w:rsid w:val="00A25A1E"/>
    <w:rsid w:val="00A276D6"/>
    <w:rsid w:val="00A30C39"/>
    <w:rsid w:val="00A32C08"/>
    <w:rsid w:val="00A3454A"/>
    <w:rsid w:val="00A34E3B"/>
    <w:rsid w:val="00A35371"/>
    <w:rsid w:val="00A359F6"/>
    <w:rsid w:val="00A400AE"/>
    <w:rsid w:val="00A40521"/>
    <w:rsid w:val="00A41ABA"/>
    <w:rsid w:val="00A42323"/>
    <w:rsid w:val="00A4427C"/>
    <w:rsid w:val="00A45134"/>
    <w:rsid w:val="00A45B0C"/>
    <w:rsid w:val="00A526D2"/>
    <w:rsid w:val="00A56002"/>
    <w:rsid w:val="00A57436"/>
    <w:rsid w:val="00A60279"/>
    <w:rsid w:val="00A622FD"/>
    <w:rsid w:val="00A62CC6"/>
    <w:rsid w:val="00A6701C"/>
    <w:rsid w:val="00A72B0A"/>
    <w:rsid w:val="00A73A13"/>
    <w:rsid w:val="00A7544A"/>
    <w:rsid w:val="00A9051D"/>
    <w:rsid w:val="00A91FDA"/>
    <w:rsid w:val="00A95599"/>
    <w:rsid w:val="00A96A21"/>
    <w:rsid w:val="00A977A0"/>
    <w:rsid w:val="00AA2D36"/>
    <w:rsid w:val="00AA3729"/>
    <w:rsid w:val="00AB130C"/>
    <w:rsid w:val="00AB14DE"/>
    <w:rsid w:val="00AB228B"/>
    <w:rsid w:val="00AB2AD7"/>
    <w:rsid w:val="00AC0C4F"/>
    <w:rsid w:val="00AC189B"/>
    <w:rsid w:val="00AC204B"/>
    <w:rsid w:val="00AC20D6"/>
    <w:rsid w:val="00AC6D6E"/>
    <w:rsid w:val="00AC775A"/>
    <w:rsid w:val="00AC7F84"/>
    <w:rsid w:val="00AD074D"/>
    <w:rsid w:val="00AD0EF3"/>
    <w:rsid w:val="00AD4243"/>
    <w:rsid w:val="00AD6FF7"/>
    <w:rsid w:val="00AD7013"/>
    <w:rsid w:val="00AD7D5D"/>
    <w:rsid w:val="00AD7D81"/>
    <w:rsid w:val="00AE4AA9"/>
    <w:rsid w:val="00AE6A30"/>
    <w:rsid w:val="00AE6D9A"/>
    <w:rsid w:val="00AF13B3"/>
    <w:rsid w:val="00AF1526"/>
    <w:rsid w:val="00AF2155"/>
    <w:rsid w:val="00AF6291"/>
    <w:rsid w:val="00AF6FFD"/>
    <w:rsid w:val="00AF7999"/>
    <w:rsid w:val="00B0080C"/>
    <w:rsid w:val="00B00A8B"/>
    <w:rsid w:val="00B00E07"/>
    <w:rsid w:val="00B01EA0"/>
    <w:rsid w:val="00B041AA"/>
    <w:rsid w:val="00B045C3"/>
    <w:rsid w:val="00B06239"/>
    <w:rsid w:val="00B06808"/>
    <w:rsid w:val="00B07F32"/>
    <w:rsid w:val="00B10AF1"/>
    <w:rsid w:val="00B117AC"/>
    <w:rsid w:val="00B16A39"/>
    <w:rsid w:val="00B17A02"/>
    <w:rsid w:val="00B20149"/>
    <w:rsid w:val="00B209C7"/>
    <w:rsid w:val="00B212B0"/>
    <w:rsid w:val="00B257B9"/>
    <w:rsid w:val="00B266CE"/>
    <w:rsid w:val="00B3263A"/>
    <w:rsid w:val="00B358B0"/>
    <w:rsid w:val="00B37820"/>
    <w:rsid w:val="00B40CD7"/>
    <w:rsid w:val="00B4184B"/>
    <w:rsid w:val="00B41D40"/>
    <w:rsid w:val="00B4309B"/>
    <w:rsid w:val="00B43FB5"/>
    <w:rsid w:val="00B45597"/>
    <w:rsid w:val="00B4565A"/>
    <w:rsid w:val="00B50B8E"/>
    <w:rsid w:val="00B5166B"/>
    <w:rsid w:val="00B525BA"/>
    <w:rsid w:val="00B546E5"/>
    <w:rsid w:val="00B551BA"/>
    <w:rsid w:val="00B573C8"/>
    <w:rsid w:val="00B6023C"/>
    <w:rsid w:val="00B65178"/>
    <w:rsid w:val="00B65263"/>
    <w:rsid w:val="00B7150D"/>
    <w:rsid w:val="00B71C65"/>
    <w:rsid w:val="00B746BC"/>
    <w:rsid w:val="00B76B02"/>
    <w:rsid w:val="00B77853"/>
    <w:rsid w:val="00B824BB"/>
    <w:rsid w:val="00B82D33"/>
    <w:rsid w:val="00B84185"/>
    <w:rsid w:val="00B97275"/>
    <w:rsid w:val="00BA188C"/>
    <w:rsid w:val="00BA273A"/>
    <w:rsid w:val="00BA30CC"/>
    <w:rsid w:val="00BA4D7A"/>
    <w:rsid w:val="00BA669A"/>
    <w:rsid w:val="00BA6B3B"/>
    <w:rsid w:val="00BA7359"/>
    <w:rsid w:val="00BB103D"/>
    <w:rsid w:val="00BB4AD3"/>
    <w:rsid w:val="00BB513E"/>
    <w:rsid w:val="00BB556A"/>
    <w:rsid w:val="00BC049B"/>
    <w:rsid w:val="00BC48A7"/>
    <w:rsid w:val="00BC6A4E"/>
    <w:rsid w:val="00BC777B"/>
    <w:rsid w:val="00BD0A47"/>
    <w:rsid w:val="00BD0D5B"/>
    <w:rsid w:val="00BD2769"/>
    <w:rsid w:val="00BD5090"/>
    <w:rsid w:val="00BD5669"/>
    <w:rsid w:val="00BD5986"/>
    <w:rsid w:val="00BD7400"/>
    <w:rsid w:val="00BE0A2F"/>
    <w:rsid w:val="00BE20A9"/>
    <w:rsid w:val="00BE4222"/>
    <w:rsid w:val="00BE4579"/>
    <w:rsid w:val="00BE4C7F"/>
    <w:rsid w:val="00BE52B6"/>
    <w:rsid w:val="00BE6A6E"/>
    <w:rsid w:val="00BF3C71"/>
    <w:rsid w:val="00BF469B"/>
    <w:rsid w:val="00BF5E51"/>
    <w:rsid w:val="00BF744C"/>
    <w:rsid w:val="00BF7F53"/>
    <w:rsid w:val="00C02C82"/>
    <w:rsid w:val="00C034B4"/>
    <w:rsid w:val="00C0490F"/>
    <w:rsid w:val="00C0559F"/>
    <w:rsid w:val="00C06764"/>
    <w:rsid w:val="00C07183"/>
    <w:rsid w:val="00C071F8"/>
    <w:rsid w:val="00C07B73"/>
    <w:rsid w:val="00C10ACF"/>
    <w:rsid w:val="00C15229"/>
    <w:rsid w:val="00C15A71"/>
    <w:rsid w:val="00C173EF"/>
    <w:rsid w:val="00C17453"/>
    <w:rsid w:val="00C17AA2"/>
    <w:rsid w:val="00C222C4"/>
    <w:rsid w:val="00C23714"/>
    <w:rsid w:val="00C260BD"/>
    <w:rsid w:val="00C26555"/>
    <w:rsid w:val="00C30387"/>
    <w:rsid w:val="00C314C9"/>
    <w:rsid w:val="00C31C26"/>
    <w:rsid w:val="00C3743C"/>
    <w:rsid w:val="00C4094D"/>
    <w:rsid w:val="00C411A9"/>
    <w:rsid w:val="00C4121E"/>
    <w:rsid w:val="00C416EF"/>
    <w:rsid w:val="00C45AEE"/>
    <w:rsid w:val="00C46537"/>
    <w:rsid w:val="00C4656C"/>
    <w:rsid w:val="00C503A5"/>
    <w:rsid w:val="00C644D7"/>
    <w:rsid w:val="00C71518"/>
    <w:rsid w:val="00C74452"/>
    <w:rsid w:val="00C776AF"/>
    <w:rsid w:val="00C80365"/>
    <w:rsid w:val="00C80FE3"/>
    <w:rsid w:val="00C82AD5"/>
    <w:rsid w:val="00C858BC"/>
    <w:rsid w:val="00C90784"/>
    <w:rsid w:val="00C90C61"/>
    <w:rsid w:val="00C92252"/>
    <w:rsid w:val="00C93E42"/>
    <w:rsid w:val="00C95784"/>
    <w:rsid w:val="00C95A26"/>
    <w:rsid w:val="00C9615C"/>
    <w:rsid w:val="00C964E1"/>
    <w:rsid w:val="00CA09F2"/>
    <w:rsid w:val="00CA1B62"/>
    <w:rsid w:val="00CA2840"/>
    <w:rsid w:val="00CA385D"/>
    <w:rsid w:val="00CA48FB"/>
    <w:rsid w:val="00CA4A75"/>
    <w:rsid w:val="00CA4E51"/>
    <w:rsid w:val="00CA755F"/>
    <w:rsid w:val="00CB0E43"/>
    <w:rsid w:val="00CB149B"/>
    <w:rsid w:val="00CB1A4E"/>
    <w:rsid w:val="00CB3406"/>
    <w:rsid w:val="00CB5AD1"/>
    <w:rsid w:val="00CB62B8"/>
    <w:rsid w:val="00CB6590"/>
    <w:rsid w:val="00CC0448"/>
    <w:rsid w:val="00CC2160"/>
    <w:rsid w:val="00CC534F"/>
    <w:rsid w:val="00CD0378"/>
    <w:rsid w:val="00CD0FBE"/>
    <w:rsid w:val="00CD2504"/>
    <w:rsid w:val="00CD3B5B"/>
    <w:rsid w:val="00CD6392"/>
    <w:rsid w:val="00CD7E94"/>
    <w:rsid w:val="00CE03E0"/>
    <w:rsid w:val="00CE0EBA"/>
    <w:rsid w:val="00CE1FF2"/>
    <w:rsid w:val="00CE2045"/>
    <w:rsid w:val="00CE21F9"/>
    <w:rsid w:val="00CE36E4"/>
    <w:rsid w:val="00CE424F"/>
    <w:rsid w:val="00CE4342"/>
    <w:rsid w:val="00CE66CD"/>
    <w:rsid w:val="00CE7953"/>
    <w:rsid w:val="00CE7F1A"/>
    <w:rsid w:val="00CF481F"/>
    <w:rsid w:val="00CF5964"/>
    <w:rsid w:val="00CF78E1"/>
    <w:rsid w:val="00CF7D1D"/>
    <w:rsid w:val="00D00C2F"/>
    <w:rsid w:val="00D0219F"/>
    <w:rsid w:val="00D051A4"/>
    <w:rsid w:val="00D0569D"/>
    <w:rsid w:val="00D062A3"/>
    <w:rsid w:val="00D06B96"/>
    <w:rsid w:val="00D07FDB"/>
    <w:rsid w:val="00D10FD4"/>
    <w:rsid w:val="00D12A6C"/>
    <w:rsid w:val="00D17775"/>
    <w:rsid w:val="00D240FF"/>
    <w:rsid w:val="00D27CDF"/>
    <w:rsid w:val="00D32FCA"/>
    <w:rsid w:val="00D34717"/>
    <w:rsid w:val="00D34896"/>
    <w:rsid w:val="00D36405"/>
    <w:rsid w:val="00D403BB"/>
    <w:rsid w:val="00D4056F"/>
    <w:rsid w:val="00D416E9"/>
    <w:rsid w:val="00D44F18"/>
    <w:rsid w:val="00D45FF1"/>
    <w:rsid w:val="00D51497"/>
    <w:rsid w:val="00D52A91"/>
    <w:rsid w:val="00D54DA7"/>
    <w:rsid w:val="00D563D3"/>
    <w:rsid w:val="00D6186E"/>
    <w:rsid w:val="00D61E38"/>
    <w:rsid w:val="00D6344B"/>
    <w:rsid w:val="00D669B1"/>
    <w:rsid w:val="00D6737C"/>
    <w:rsid w:val="00D71576"/>
    <w:rsid w:val="00D74764"/>
    <w:rsid w:val="00D74A8F"/>
    <w:rsid w:val="00D74D70"/>
    <w:rsid w:val="00D75604"/>
    <w:rsid w:val="00D766A9"/>
    <w:rsid w:val="00D80F28"/>
    <w:rsid w:val="00D8306B"/>
    <w:rsid w:val="00D92E93"/>
    <w:rsid w:val="00D93426"/>
    <w:rsid w:val="00D94CF5"/>
    <w:rsid w:val="00DA2941"/>
    <w:rsid w:val="00DA3251"/>
    <w:rsid w:val="00DA4D03"/>
    <w:rsid w:val="00DB0178"/>
    <w:rsid w:val="00DB0F29"/>
    <w:rsid w:val="00DB575F"/>
    <w:rsid w:val="00DB7D70"/>
    <w:rsid w:val="00DC2847"/>
    <w:rsid w:val="00DC33E8"/>
    <w:rsid w:val="00DC626C"/>
    <w:rsid w:val="00DC698A"/>
    <w:rsid w:val="00DC7163"/>
    <w:rsid w:val="00DE1EFF"/>
    <w:rsid w:val="00DE1F97"/>
    <w:rsid w:val="00DE2A29"/>
    <w:rsid w:val="00DE2EBF"/>
    <w:rsid w:val="00DE3565"/>
    <w:rsid w:val="00DF4EEE"/>
    <w:rsid w:val="00DF55B7"/>
    <w:rsid w:val="00DF7642"/>
    <w:rsid w:val="00E00C53"/>
    <w:rsid w:val="00E044B7"/>
    <w:rsid w:val="00E05744"/>
    <w:rsid w:val="00E0631F"/>
    <w:rsid w:val="00E065B2"/>
    <w:rsid w:val="00E102D8"/>
    <w:rsid w:val="00E107B3"/>
    <w:rsid w:val="00E10C0A"/>
    <w:rsid w:val="00E13006"/>
    <w:rsid w:val="00E13356"/>
    <w:rsid w:val="00E14983"/>
    <w:rsid w:val="00E14DDA"/>
    <w:rsid w:val="00E216E3"/>
    <w:rsid w:val="00E23665"/>
    <w:rsid w:val="00E24EA4"/>
    <w:rsid w:val="00E25E49"/>
    <w:rsid w:val="00E269E4"/>
    <w:rsid w:val="00E26A5E"/>
    <w:rsid w:val="00E27019"/>
    <w:rsid w:val="00E270AF"/>
    <w:rsid w:val="00E27EAA"/>
    <w:rsid w:val="00E32849"/>
    <w:rsid w:val="00E33763"/>
    <w:rsid w:val="00E34CC6"/>
    <w:rsid w:val="00E366F5"/>
    <w:rsid w:val="00E4370B"/>
    <w:rsid w:val="00E44C35"/>
    <w:rsid w:val="00E458AD"/>
    <w:rsid w:val="00E52242"/>
    <w:rsid w:val="00E57EEA"/>
    <w:rsid w:val="00E60B1E"/>
    <w:rsid w:val="00E62486"/>
    <w:rsid w:val="00E6475A"/>
    <w:rsid w:val="00E702B4"/>
    <w:rsid w:val="00E72207"/>
    <w:rsid w:val="00E7282A"/>
    <w:rsid w:val="00E75917"/>
    <w:rsid w:val="00E80F5B"/>
    <w:rsid w:val="00E81974"/>
    <w:rsid w:val="00E85C9F"/>
    <w:rsid w:val="00E9158C"/>
    <w:rsid w:val="00E9343A"/>
    <w:rsid w:val="00E934E0"/>
    <w:rsid w:val="00E94B84"/>
    <w:rsid w:val="00E95113"/>
    <w:rsid w:val="00E978CB"/>
    <w:rsid w:val="00EA135A"/>
    <w:rsid w:val="00EA2B2E"/>
    <w:rsid w:val="00EA2F28"/>
    <w:rsid w:val="00EA53C1"/>
    <w:rsid w:val="00EA7B9B"/>
    <w:rsid w:val="00EB035F"/>
    <w:rsid w:val="00EB152B"/>
    <w:rsid w:val="00EB38A3"/>
    <w:rsid w:val="00EB726F"/>
    <w:rsid w:val="00EC0012"/>
    <w:rsid w:val="00EC0C14"/>
    <w:rsid w:val="00EC3221"/>
    <w:rsid w:val="00EC3D66"/>
    <w:rsid w:val="00EC5CA0"/>
    <w:rsid w:val="00EE0BE5"/>
    <w:rsid w:val="00EE1640"/>
    <w:rsid w:val="00EE574A"/>
    <w:rsid w:val="00EE67A8"/>
    <w:rsid w:val="00EF02D5"/>
    <w:rsid w:val="00EF7CF4"/>
    <w:rsid w:val="00F00235"/>
    <w:rsid w:val="00F00947"/>
    <w:rsid w:val="00F02AE7"/>
    <w:rsid w:val="00F02E13"/>
    <w:rsid w:val="00F07EF3"/>
    <w:rsid w:val="00F12B89"/>
    <w:rsid w:val="00F143B9"/>
    <w:rsid w:val="00F151B6"/>
    <w:rsid w:val="00F15AA9"/>
    <w:rsid w:val="00F160E6"/>
    <w:rsid w:val="00F21881"/>
    <w:rsid w:val="00F22A50"/>
    <w:rsid w:val="00F32890"/>
    <w:rsid w:val="00F32D62"/>
    <w:rsid w:val="00F32DD9"/>
    <w:rsid w:val="00F3765E"/>
    <w:rsid w:val="00F37A0F"/>
    <w:rsid w:val="00F40030"/>
    <w:rsid w:val="00F40617"/>
    <w:rsid w:val="00F40D71"/>
    <w:rsid w:val="00F41538"/>
    <w:rsid w:val="00F42479"/>
    <w:rsid w:val="00F429AA"/>
    <w:rsid w:val="00F44461"/>
    <w:rsid w:val="00F448D8"/>
    <w:rsid w:val="00F5065F"/>
    <w:rsid w:val="00F5361A"/>
    <w:rsid w:val="00F54D83"/>
    <w:rsid w:val="00F5757B"/>
    <w:rsid w:val="00F5772B"/>
    <w:rsid w:val="00F60D60"/>
    <w:rsid w:val="00F61BFC"/>
    <w:rsid w:val="00F62B8A"/>
    <w:rsid w:val="00F65C11"/>
    <w:rsid w:val="00F66437"/>
    <w:rsid w:val="00F675E8"/>
    <w:rsid w:val="00F70B7D"/>
    <w:rsid w:val="00F73E80"/>
    <w:rsid w:val="00F75F16"/>
    <w:rsid w:val="00F77E8B"/>
    <w:rsid w:val="00F8179B"/>
    <w:rsid w:val="00F81D40"/>
    <w:rsid w:val="00F86318"/>
    <w:rsid w:val="00F90CA1"/>
    <w:rsid w:val="00F91BD0"/>
    <w:rsid w:val="00F91D10"/>
    <w:rsid w:val="00F92D95"/>
    <w:rsid w:val="00F94420"/>
    <w:rsid w:val="00F94497"/>
    <w:rsid w:val="00F959EE"/>
    <w:rsid w:val="00F96246"/>
    <w:rsid w:val="00FA08B8"/>
    <w:rsid w:val="00FA157A"/>
    <w:rsid w:val="00FA1DA9"/>
    <w:rsid w:val="00FA41D2"/>
    <w:rsid w:val="00FB114C"/>
    <w:rsid w:val="00FB2F81"/>
    <w:rsid w:val="00FB413D"/>
    <w:rsid w:val="00FC072E"/>
    <w:rsid w:val="00FC2D9C"/>
    <w:rsid w:val="00FC500B"/>
    <w:rsid w:val="00FC540E"/>
    <w:rsid w:val="00FC5A66"/>
    <w:rsid w:val="00FD26F3"/>
    <w:rsid w:val="00FD415D"/>
    <w:rsid w:val="00FD7A9D"/>
    <w:rsid w:val="00FE0EC9"/>
    <w:rsid w:val="00FE283F"/>
    <w:rsid w:val="00FE6089"/>
    <w:rsid w:val="00FF0334"/>
    <w:rsid w:val="00FF1388"/>
    <w:rsid w:val="00FF1710"/>
    <w:rsid w:val="00FF292F"/>
    <w:rsid w:val="00FF2F79"/>
    <w:rsid w:val="00FF3501"/>
    <w:rsid w:val="00FF4819"/>
    <w:rsid w:val="00FF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o:colormru v:ext="edit" colors="#466f50,#9c9,#d9681c"/>
    </o:shapedefaults>
    <o:shapelayout v:ext="edit">
      <o:idmap v:ext="edit" data="1"/>
    </o:shapelayout>
  </w:shapeDefaults>
  <w:decimalSymbol w:val=","/>
  <w:listSeparator w:val=";"/>
  <w14:docId w14:val="77FF670D"/>
  <w15:chartTrackingRefBased/>
  <w15:docId w15:val="{6BC0FAA9-1F21-48DE-9175-57B9182E8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2480A"/>
    <w:rPr>
      <w:rFonts w:ascii="Arial" w:eastAsia="Times New Roman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8394C"/>
    <w:pPr>
      <w:keepNext/>
      <w:keepLines/>
      <w:outlineLvl w:val="0"/>
    </w:pPr>
    <w:rPr>
      <w:b/>
      <w:bCs/>
      <w:color w:val="000000"/>
      <w:sz w:val="24"/>
      <w:szCs w:val="28"/>
      <w:lang w:val="x-none" w:eastAsia="en-US"/>
    </w:rPr>
  </w:style>
  <w:style w:type="paragraph" w:styleId="berschrift2">
    <w:name w:val="heading 2"/>
    <w:basedOn w:val="berschrift4"/>
    <w:next w:val="Standard"/>
    <w:link w:val="berschrift2Zchn"/>
    <w:uiPriority w:val="9"/>
    <w:qFormat/>
    <w:rsid w:val="0058394C"/>
    <w:pPr>
      <w:outlineLvl w:val="1"/>
    </w:pPr>
    <w:rPr>
      <w:rFonts w:ascii="Arial" w:hAnsi="Arial"/>
      <w:sz w:val="20"/>
      <w:szCs w:val="20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58394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58394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58394C"/>
    <w:rPr>
      <w:rFonts w:ascii="Arial" w:eastAsia="Times New Roman" w:hAnsi="Arial"/>
      <w:b/>
      <w:bCs/>
      <w:color w:val="000000"/>
      <w:sz w:val="24"/>
      <w:szCs w:val="28"/>
      <w:lang w:eastAsia="en-US"/>
    </w:rPr>
  </w:style>
  <w:style w:type="character" w:customStyle="1" w:styleId="berschrift2Zchn">
    <w:name w:val="Überschrift 2 Zchn"/>
    <w:link w:val="berschrift2"/>
    <w:uiPriority w:val="9"/>
    <w:rsid w:val="0058394C"/>
    <w:rPr>
      <w:rFonts w:ascii="Arial" w:eastAsia="Times New Roman" w:hAnsi="Arial" w:cs="Arial"/>
      <w:b/>
      <w:bCs/>
      <w:lang w:eastAsia="en-US"/>
    </w:rPr>
  </w:style>
  <w:style w:type="character" w:customStyle="1" w:styleId="berschrift4Zchn">
    <w:name w:val="Überschrift 4 Zchn"/>
    <w:link w:val="berschrift4"/>
    <w:uiPriority w:val="9"/>
    <w:rsid w:val="0058394C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3Zchn">
    <w:name w:val="Überschrift 3 Zchn"/>
    <w:link w:val="berschrift3"/>
    <w:uiPriority w:val="9"/>
    <w:rsid w:val="0058394C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Listenabsatz">
    <w:name w:val="List Paragraph"/>
    <w:basedOn w:val="Standard"/>
    <w:uiPriority w:val="34"/>
    <w:qFormat/>
    <w:rsid w:val="0058394C"/>
    <w:pPr>
      <w:ind w:left="720"/>
      <w:contextualSpacing/>
    </w:pPr>
  </w:style>
  <w:style w:type="paragraph" w:customStyle="1" w:styleId="BRUNIEBeschreibung">
    <w:name w:val="BRUNIEBeschreibung"/>
    <w:qFormat/>
    <w:rsid w:val="0058394C"/>
    <w:pPr>
      <w:spacing w:after="200" w:line="276" w:lineRule="auto"/>
    </w:pPr>
    <w:rPr>
      <w:rFonts w:ascii="Times New Roman" w:hAnsi="Times New Roman"/>
      <w:b/>
      <w:color w:val="466F5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58394C"/>
    <w:pPr>
      <w:tabs>
        <w:tab w:val="center" w:pos="4536"/>
        <w:tab w:val="right" w:pos="9072"/>
      </w:tabs>
    </w:pPr>
    <w:rPr>
      <w:rFonts w:eastAsia="Calibri"/>
      <w:szCs w:val="22"/>
      <w:lang w:val="x-none" w:eastAsia="en-US"/>
    </w:rPr>
  </w:style>
  <w:style w:type="character" w:customStyle="1" w:styleId="KopfzeileZchn">
    <w:name w:val="Kopfzeile Zchn"/>
    <w:link w:val="Kopfzeile"/>
    <w:uiPriority w:val="99"/>
    <w:rsid w:val="0058394C"/>
    <w:rPr>
      <w:rFonts w:ascii="Arial" w:hAnsi="Arial"/>
      <w:szCs w:val="22"/>
      <w:lang w:eastAsia="en-US"/>
    </w:rPr>
  </w:style>
  <w:style w:type="paragraph" w:customStyle="1" w:styleId="BRUNIETitel">
    <w:name w:val="BRUNIETitel"/>
    <w:basedOn w:val="Kopfzeile"/>
    <w:qFormat/>
    <w:rsid w:val="0058394C"/>
    <w:pPr>
      <w:tabs>
        <w:tab w:val="clear" w:pos="4536"/>
        <w:tab w:val="clear" w:pos="9072"/>
        <w:tab w:val="center" w:pos="5387"/>
      </w:tabs>
    </w:pPr>
    <w:rPr>
      <w:rFonts w:ascii="Times New Roman" w:hAnsi="Times New Roman"/>
      <w:color w:val="99CC99"/>
      <w:sz w:val="48"/>
      <w:szCs w:val="48"/>
    </w:rPr>
  </w:style>
  <w:style w:type="paragraph" w:customStyle="1" w:styleId="StandartKlein">
    <w:name w:val="StandartKlein"/>
    <w:basedOn w:val="Kopfzeile"/>
    <w:link w:val="StandartKleinZchn"/>
    <w:qFormat/>
    <w:rsid w:val="0058394C"/>
    <w:pPr>
      <w:tabs>
        <w:tab w:val="clear" w:pos="4536"/>
        <w:tab w:val="clear" w:pos="9072"/>
        <w:tab w:val="left" w:pos="567"/>
        <w:tab w:val="left" w:pos="3969"/>
      </w:tabs>
      <w:ind w:left="239"/>
      <w:jc w:val="right"/>
    </w:pPr>
    <w:rPr>
      <w:sz w:val="12"/>
      <w:szCs w:val="12"/>
    </w:rPr>
  </w:style>
  <w:style w:type="character" w:customStyle="1" w:styleId="StandartKleinZchn">
    <w:name w:val="StandartKlein Zchn"/>
    <w:link w:val="StandartKlein"/>
    <w:rsid w:val="0058394C"/>
    <w:rPr>
      <w:rFonts w:ascii="Arial" w:hAnsi="Arial" w:cs="Arial"/>
      <w:sz w:val="12"/>
      <w:szCs w:val="1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42D12"/>
    <w:pPr>
      <w:tabs>
        <w:tab w:val="center" w:pos="4536"/>
        <w:tab w:val="right" w:pos="9072"/>
      </w:tabs>
    </w:pPr>
    <w:rPr>
      <w:rFonts w:eastAsia="Calibri"/>
      <w:lang w:val="x-none" w:eastAsia="en-US"/>
    </w:rPr>
  </w:style>
  <w:style w:type="character" w:customStyle="1" w:styleId="FuzeileZchn">
    <w:name w:val="Fußzeile Zchn"/>
    <w:link w:val="Fuzeile"/>
    <w:uiPriority w:val="99"/>
    <w:rsid w:val="00842D12"/>
    <w:rPr>
      <w:rFonts w:ascii="Arial" w:hAnsi="Arial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2D12"/>
    <w:rPr>
      <w:rFonts w:ascii="Tahoma" w:eastAsia="Calibri" w:hAnsi="Tahoma"/>
      <w:sz w:val="16"/>
      <w:szCs w:val="16"/>
      <w:lang w:val="x-none"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842D12"/>
    <w:rPr>
      <w:rFonts w:ascii="Tahoma" w:hAnsi="Tahoma" w:cs="Tahoma"/>
      <w:sz w:val="16"/>
      <w:szCs w:val="16"/>
      <w:lang w:eastAsia="en-US"/>
    </w:rPr>
  </w:style>
  <w:style w:type="table" w:styleId="Tabellenraster">
    <w:name w:val="Table Grid"/>
    <w:basedOn w:val="NormaleTabelle"/>
    <w:uiPriority w:val="39"/>
    <w:rsid w:val="007C3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703443"/>
    <w:rPr>
      <w:color w:val="0000FF"/>
      <w:u w:val="single"/>
    </w:rPr>
  </w:style>
  <w:style w:type="character" w:customStyle="1" w:styleId="apple-style-span">
    <w:name w:val="apple-style-span"/>
    <w:basedOn w:val="Absatz-Standardschriftart"/>
    <w:rsid w:val="00CE7F1A"/>
  </w:style>
  <w:style w:type="character" w:customStyle="1" w:styleId="apple-converted-space">
    <w:name w:val="apple-converted-space"/>
    <w:basedOn w:val="Absatz-Standardschriftart"/>
    <w:rsid w:val="00CE7F1A"/>
  </w:style>
  <w:style w:type="paragraph" w:customStyle="1" w:styleId="Abstzezusammenhalten">
    <w:name w:val="Absätze zusammenhalten"/>
    <w:basedOn w:val="BRUNIEBeschreibung"/>
    <w:next w:val="Listenabsatz"/>
    <w:uiPriority w:val="99"/>
    <w:rsid w:val="00871A54"/>
    <w:pPr>
      <w:keepNext/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 w:val="0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1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5421C-16E7-485B-A231-A86C8BC36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MEMO</vt:lpstr>
    </vt:vector>
  </TitlesOfParts>
  <Company>Microsoft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Mark Zahlmann</dc:creator>
  <cp:keywords/>
  <cp:lastModifiedBy>Carsten Wuttke</cp:lastModifiedBy>
  <cp:revision>3</cp:revision>
  <cp:lastPrinted>2016-08-30T13:38:00Z</cp:lastPrinted>
  <dcterms:created xsi:type="dcterms:W3CDTF">2024-08-29T05:48:00Z</dcterms:created>
  <dcterms:modified xsi:type="dcterms:W3CDTF">2024-09-04T13:45:00Z</dcterms:modified>
</cp:coreProperties>
</file>